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01" w:rsidRDefault="000D20D8" w:rsidP="00285701">
      <w:pPr>
        <w:tabs>
          <w:tab w:val="left" w:pos="426"/>
        </w:tabs>
        <w:suppressAutoHyphens/>
        <w:spacing w:before="12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0319D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61FAB">
        <w:rPr>
          <w:rFonts w:ascii="Times New Roman" w:hAnsi="Times New Roman" w:cs="Times New Roman"/>
          <w:sz w:val="24"/>
          <w:szCs w:val="24"/>
        </w:rPr>
        <w:t>4</w:t>
      </w:r>
      <w:r w:rsidR="00FD0FF2">
        <w:rPr>
          <w:rFonts w:ascii="Times New Roman" w:hAnsi="Times New Roman" w:cs="Times New Roman"/>
          <w:sz w:val="24"/>
          <w:szCs w:val="24"/>
        </w:rPr>
        <w:t>C</w:t>
      </w:r>
      <w:r w:rsidR="00DE00FA">
        <w:rPr>
          <w:rFonts w:ascii="Times New Roman" w:hAnsi="Times New Roman" w:cs="Times New Roman"/>
          <w:sz w:val="24"/>
          <w:szCs w:val="24"/>
        </w:rPr>
        <w:t xml:space="preserve"> do SWZ / Załącznik nr 5</w:t>
      </w:r>
      <w:r w:rsidR="00E22313">
        <w:rPr>
          <w:rFonts w:ascii="Times New Roman" w:hAnsi="Times New Roman" w:cs="Times New Roman"/>
          <w:sz w:val="24"/>
          <w:szCs w:val="24"/>
        </w:rPr>
        <w:t>C</w:t>
      </w:r>
      <w:bookmarkStart w:id="0" w:name="_GoBack"/>
      <w:bookmarkEnd w:id="0"/>
      <w:r w:rsidR="00DE00FA">
        <w:rPr>
          <w:rFonts w:ascii="Times New Roman" w:hAnsi="Times New Roman" w:cs="Times New Roman"/>
          <w:sz w:val="24"/>
          <w:szCs w:val="24"/>
        </w:rPr>
        <w:t xml:space="preserve"> do Umowy</w:t>
      </w:r>
    </w:p>
    <w:p w:rsidR="00381C88" w:rsidRPr="000319DC" w:rsidRDefault="00162286" w:rsidP="00381C88">
      <w:pPr>
        <w:tabs>
          <w:tab w:val="left" w:pos="0"/>
        </w:tabs>
        <w:suppressAutoHyphens/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 7</w:t>
      </w:r>
      <w:r w:rsidR="00FD0FF2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85701" w:rsidRDefault="000D20D8" w:rsidP="004C53CF">
      <w:pPr>
        <w:tabs>
          <w:tab w:val="left" w:pos="426"/>
        </w:tabs>
        <w:suppressAutoHyphens/>
        <w:spacing w:before="12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9DC">
        <w:rPr>
          <w:rFonts w:ascii="Times New Roman" w:hAnsi="Times New Roman" w:cs="Times New Roman"/>
          <w:b/>
          <w:sz w:val="24"/>
          <w:szCs w:val="24"/>
        </w:rPr>
        <w:t>Formularz z nazwami handlowymi</w:t>
      </w:r>
      <w:r w:rsidR="003E6F63" w:rsidRPr="000319DC">
        <w:rPr>
          <w:rFonts w:ascii="Times New Roman" w:hAnsi="Times New Roman" w:cs="Times New Roman"/>
          <w:b/>
          <w:sz w:val="24"/>
          <w:szCs w:val="24"/>
        </w:rPr>
        <w:t xml:space="preserve"> Wykonawcy</w:t>
      </w:r>
    </w:p>
    <w:p w:rsidR="00DB2A0D" w:rsidRPr="000319DC" w:rsidRDefault="00FD0FF2" w:rsidP="004C53CF">
      <w:pPr>
        <w:tabs>
          <w:tab w:val="left" w:pos="426"/>
        </w:tabs>
        <w:suppressAutoHyphens/>
        <w:spacing w:before="12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Część 3  - </w:t>
      </w:r>
      <w:r w:rsidR="00A61FAB">
        <w:rPr>
          <w:rFonts w:ascii="Times New Roman" w:hAnsi="Times New Roman" w:cs="Times New Roman"/>
          <w:b/>
          <w:sz w:val="24"/>
          <w:szCs w:val="24"/>
        </w:rPr>
        <w:t>R</w:t>
      </w:r>
      <w:r w:rsidR="002E79CE">
        <w:rPr>
          <w:rFonts w:ascii="Times New Roman" w:hAnsi="Times New Roman" w:cs="Times New Roman"/>
          <w:b/>
          <w:sz w:val="24"/>
          <w:szCs w:val="24"/>
        </w:rPr>
        <w:t>óżne produkty spożywcze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557"/>
        <w:gridCol w:w="2761"/>
        <w:gridCol w:w="2237"/>
        <w:gridCol w:w="3675"/>
      </w:tblGrid>
      <w:tr w:rsidR="00F97799" w:rsidRPr="000319DC" w:rsidTr="00F97799">
        <w:trPr>
          <w:cantSplit/>
          <w:trHeight w:val="112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799" w:rsidRPr="000319DC" w:rsidRDefault="00F97799" w:rsidP="00B9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799" w:rsidRPr="000319DC" w:rsidRDefault="00F97799" w:rsidP="00B46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>Nazwy ogłoszone</w:t>
            </w:r>
          </w:p>
          <w:p w:rsidR="00F97799" w:rsidRPr="000319DC" w:rsidRDefault="00F97799" w:rsidP="00B46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>przez Zamawiającego</w:t>
            </w:r>
          </w:p>
          <w:p w:rsidR="00F97799" w:rsidRPr="000319DC" w:rsidRDefault="00F97799" w:rsidP="0055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557761">
              <w:rPr>
                <w:rFonts w:ascii="Times New Roman" w:hAnsi="Times New Roman" w:cs="Times New Roman"/>
                <w:sz w:val="24"/>
                <w:szCs w:val="24"/>
              </w:rPr>
              <w:t>„Szczegółowej ofercie cenowej”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799" w:rsidRPr="000319DC" w:rsidRDefault="00F97799" w:rsidP="003E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Deklaracja gramatury obowiązująca przez cały okres trwania umowy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99" w:rsidRPr="000319DC" w:rsidRDefault="00F97799" w:rsidP="00F97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>Nazwy handlowe</w:t>
            </w:r>
          </w:p>
          <w:p w:rsidR="00F97799" w:rsidRPr="000319DC" w:rsidRDefault="00F97799" w:rsidP="00F97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>używane przez Wykonawcę</w:t>
            </w:r>
          </w:p>
        </w:tc>
      </w:tr>
      <w:tr w:rsidR="00F97799" w:rsidRPr="000319DC" w:rsidTr="00F97799">
        <w:trPr>
          <w:trHeight w:hRule="exact" w:val="62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799" w:rsidRPr="000319DC" w:rsidRDefault="00F97799" w:rsidP="000B101B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F97799" w:rsidRPr="000B101B" w:rsidRDefault="00F97799" w:rsidP="000B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Czekolada gorzka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799" w:rsidRPr="000319DC" w:rsidRDefault="00F97799" w:rsidP="000B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7799" w:rsidRPr="000319DC" w:rsidRDefault="00F97799" w:rsidP="000B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99" w:rsidRPr="000319DC" w:rsidTr="00F97799">
        <w:trPr>
          <w:trHeight w:hRule="exact" w:val="624"/>
        </w:trPr>
        <w:tc>
          <w:tcPr>
            <w:tcW w:w="557" w:type="dxa"/>
          </w:tcPr>
          <w:p w:rsidR="00F97799" w:rsidRPr="000319DC" w:rsidRDefault="00F97799" w:rsidP="000B101B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F97799" w:rsidRPr="000B101B" w:rsidRDefault="00F97799" w:rsidP="000B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Czekolada mleczna</w:t>
            </w:r>
          </w:p>
        </w:tc>
        <w:tc>
          <w:tcPr>
            <w:tcW w:w="2237" w:type="dxa"/>
          </w:tcPr>
          <w:p w:rsidR="00F97799" w:rsidRPr="000319DC" w:rsidRDefault="00F97799" w:rsidP="000B101B">
            <w:pPr>
              <w:spacing w:after="0" w:line="240" w:lineRule="auto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675" w:type="dxa"/>
          </w:tcPr>
          <w:p w:rsidR="00F97799" w:rsidRPr="000319DC" w:rsidRDefault="00F97799" w:rsidP="000B101B">
            <w:pPr>
              <w:spacing w:after="0" w:line="240" w:lineRule="auto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F97799" w:rsidRPr="000319DC" w:rsidTr="00F97799">
        <w:trPr>
          <w:trHeight w:hRule="exact" w:val="624"/>
        </w:trPr>
        <w:tc>
          <w:tcPr>
            <w:tcW w:w="557" w:type="dxa"/>
          </w:tcPr>
          <w:p w:rsidR="00F97799" w:rsidRPr="000319DC" w:rsidRDefault="00F97799" w:rsidP="000B101B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F97799" w:rsidRPr="000B101B" w:rsidRDefault="002E79CE" w:rsidP="000B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Baton energetyczny</w:t>
            </w:r>
          </w:p>
        </w:tc>
        <w:tc>
          <w:tcPr>
            <w:tcW w:w="2237" w:type="dxa"/>
          </w:tcPr>
          <w:p w:rsidR="00F97799" w:rsidRPr="000319DC" w:rsidRDefault="00F97799" w:rsidP="000B1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675" w:type="dxa"/>
          </w:tcPr>
          <w:p w:rsidR="00F97799" w:rsidRPr="000319DC" w:rsidRDefault="00F97799" w:rsidP="000B1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F97799" w:rsidRPr="000319DC" w:rsidTr="00F97799">
        <w:trPr>
          <w:trHeight w:hRule="exact" w:val="624"/>
        </w:trPr>
        <w:tc>
          <w:tcPr>
            <w:tcW w:w="557" w:type="dxa"/>
          </w:tcPr>
          <w:p w:rsidR="00F97799" w:rsidRPr="000319DC" w:rsidRDefault="00F97799" w:rsidP="000B101B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F97799" w:rsidRPr="000B101B" w:rsidRDefault="00F97799" w:rsidP="000B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Wafel przekładany masą kakaową w czekoladzie</w:t>
            </w:r>
          </w:p>
        </w:tc>
        <w:tc>
          <w:tcPr>
            <w:tcW w:w="2237" w:type="dxa"/>
          </w:tcPr>
          <w:p w:rsidR="00F97799" w:rsidRPr="000319DC" w:rsidRDefault="00F97799" w:rsidP="000B1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675" w:type="dxa"/>
          </w:tcPr>
          <w:p w:rsidR="00F97799" w:rsidRPr="000319DC" w:rsidRDefault="00F97799" w:rsidP="000B1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F97799" w:rsidRPr="000319DC" w:rsidTr="00F97799">
        <w:trPr>
          <w:trHeight w:hRule="exact" w:val="624"/>
        </w:trPr>
        <w:tc>
          <w:tcPr>
            <w:tcW w:w="557" w:type="dxa"/>
          </w:tcPr>
          <w:p w:rsidR="00F97799" w:rsidRPr="000319DC" w:rsidRDefault="00F97799" w:rsidP="000B101B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F97799" w:rsidRPr="000B101B" w:rsidRDefault="00F97799" w:rsidP="000B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Wafel przekładany masą kokosową w czekoladzie</w:t>
            </w:r>
          </w:p>
        </w:tc>
        <w:tc>
          <w:tcPr>
            <w:tcW w:w="2237" w:type="dxa"/>
          </w:tcPr>
          <w:p w:rsidR="00F97799" w:rsidRPr="000319DC" w:rsidRDefault="00F97799" w:rsidP="000B1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675" w:type="dxa"/>
          </w:tcPr>
          <w:p w:rsidR="00F97799" w:rsidRPr="000319DC" w:rsidRDefault="00F97799" w:rsidP="000B1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F97799" w:rsidRPr="000319DC" w:rsidTr="00F97799">
        <w:trPr>
          <w:trHeight w:hRule="exact" w:val="624"/>
        </w:trPr>
        <w:tc>
          <w:tcPr>
            <w:tcW w:w="557" w:type="dxa"/>
          </w:tcPr>
          <w:p w:rsidR="00F97799" w:rsidRPr="000319DC" w:rsidRDefault="00F97799" w:rsidP="000B101B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F97799" w:rsidRPr="000B101B" w:rsidRDefault="00F97799" w:rsidP="000B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Wafel przekładany masą orzechową w czekoladzie</w:t>
            </w:r>
          </w:p>
        </w:tc>
        <w:tc>
          <w:tcPr>
            <w:tcW w:w="2237" w:type="dxa"/>
          </w:tcPr>
          <w:p w:rsidR="00F97799" w:rsidRPr="000319DC" w:rsidRDefault="00F97799" w:rsidP="000B1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675" w:type="dxa"/>
          </w:tcPr>
          <w:p w:rsidR="00F97799" w:rsidRPr="000319DC" w:rsidRDefault="00F97799" w:rsidP="000B1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F97799" w:rsidRPr="000319DC" w:rsidTr="00F97799">
        <w:trPr>
          <w:trHeight w:hRule="exact" w:val="624"/>
        </w:trPr>
        <w:tc>
          <w:tcPr>
            <w:tcW w:w="557" w:type="dxa"/>
          </w:tcPr>
          <w:p w:rsidR="00F97799" w:rsidRPr="000319DC" w:rsidRDefault="00F97799" w:rsidP="000B101B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F97799" w:rsidRPr="000B101B" w:rsidRDefault="00F97799" w:rsidP="000B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Drożdże świeże </w:t>
            </w:r>
          </w:p>
        </w:tc>
        <w:tc>
          <w:tcPr>
            <w:tcW w:w="2237" w:type="dxa"/>
          </w:tcPr>
          <w:p w:rsidR="00F97799" w:rsidRPr="000319DC" w:rsidRDefault="00F97799" w:rsidP="000B1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675" w:type="dxa"/>
          </w:tcPr>
          <w:p w:rsidR="00F97799" w:rsidRPr="000319DC" w:rsidRDefault="00F97799" w:rsidP="000B1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F97799" w:rsidRPr="000319DC" w:rsidTr="00F97799">
        <w:trPr>
          <w:trHeight w:hRule="exact" w:val="624"/>
        </w:trPr>
        <w:tc>
          <w:tcPr>
            <w:tcW w:w="557" w:type="dxa"/>
          </w:tcPr>
          <w:p w:rsidR="00F97799" w:rsidRPr="000319DC" w:rsidRDefault="00F97799" w:rsidP="000B101B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F97799" w:rsidRPr="000B101B" w:rsidRDefault="00F97799" w:rsidP="000B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Proszek do pieczenia</w:t>
            </w:r>
          </w:p>
        </w:tc>
        <w:tc>
          <w:tcPr>
            <w:tcW w:w="2237" w:type="dxa"/>
          </w:tcPr>
          <w:p w:rsidR="00F97799" w:rsidRPr="000319DC" w:rsidRDefault="00F97799" w:rsidP="000B1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675" w:type="dxa"/>
          </w:tcPr>
          <w:p w:rsidR="00F97799" w:rsidRPr="000319DC" w:rsidRDefault="00F97799" w:rsidP="000B1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F97799" w:rsidRPr="000319DC" w:rsidTr="00F97799">
        <w:trPr>
          <w:trHeight w:hRule="exact" w:val="624"/>
        </w:trPr>
        <w:tc>
          <w:tcPr>
            <w:tcW w:w="557" w:type="dxa"/>
          </w:tcPr>
          <w:p w:rsidR="00F97799" w:rsidRPr="000319DC" w:rsidRDefault="00F97799" w:rsidP="000B101B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F97799" w:rsidRPr="000B101B" w:rsidRDefault="00F97799" w:rsidP="000B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Cukier wanilinowy</w:t>
            </w:r>
          </w:p>
        </w:tc>
        <w:tc>
          <w:tcPr>
            <w:tcW w:w="2237" w:type="dxa"/>
          </w:tcPr>
          <w:p w:rsidR="00F97799" w:rsidRPr="000319DC" w:rsidRDefault="00F97799" w:rsidP="000B1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675" w:type="dxa"/>
          </w:tcPr>
          <w:p w:rsidR="00F97799" w:rsidRPr="000319DC" w:rsidRDefault="00F97799" w:rsidP="000B1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F97799" w:rsidRPr="000319DC" w:rsidTr="00F97799">
        <w:trPr>
          <w:trHeight w:hRule="exact" w:val="624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7799" w:rsidRPr="000319DC" w:rsidRDefault="00F97799" w:rsidP="000B101B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F97799" w:rsidRPr="000B101B" w:rsidRDefault="00F97799" w:rsidP="000B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Galaretka</w:t>
            </w:r>
          </w:p>
        </w:tc>
        <w:tc>
          <w:tcPr>
            <w:tcW w:w="2237" w:type="dxa"/>
            <w:tcBorders>
              <w:left w:val="single" w:sz="6" w:space="0" w:color="auto"/>
              <w:right w:val="single" w:sz="6" w:space="0" w:color="auto"/>
            </w:tcBorders>
          </w:tcPr>
          <w:p w:rsidR="00F97799" w:rsidRPr="000319DC" w:rsidRDefault="00F97799" w:rsidP="000B101B">
            <w:pPr>
              <w:spacing w:after="0" w:line="240" w:lineRule="auto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F97799" w:rsidRPr="000319DC" w:rsidRDefault="00F97799" w:rsidP="000B101B">
            <w:pPr>
              <w:spacing w:after="0" w:line="240" w:lineRule="auto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F97799" w:rsidRPr="000319DC" w:rsidTr="00F97799">
        <w:trPr>
          <w:trHeight w:hRule="exact" w:val="624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7799" w:rsidRPr="000319DC" w:rsidRDefault="00F97799" w:rsidP="000B101B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F97799" w:rsidRPr="000B101B" w:rsidRDefault="00F97799" w:rsidP="000B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Kisiel</w:t>
            </w:r>
          </w:p>
        </w:tc>
        <w:tc>
          <w:tcPr>
            <w:tcW w:w="2237" w:type="dxa"/>
            <w:tcBorders>
              <w:left w:val="single" w:sz="6" w:space="0" w:color="auto"/>
              <w:right w:val="single" w:sz="6" w:space="0" w:color="auto"/>
            </w:tcBorders>
          </w:tcPr>
          <w:p w:rsidR="00F97799" w:rsidRPr="000319DC" w:rsidRDefault="00F97799" w:rsidP="000B1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675" w:type="dxa"/>
            <w:tcBorders>
              <w:left w:val="single" w:sz="6" w:space="0" w:color="auto"/>
              <w:right w:val="single" w:sz="6" w:space="0" w:color="auto"/>
            </w:tcBorders>
          </w:tcPr>
          <w:p w:rsidR="00F97799" w:rsidRPr="000319DC" w:rsidRDefault="00F97799" w:rsidP="000B1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</w:tbl>
    <w:p w:rsidR="00E87671" w:rsidRDefault="00E87671" w:rsidP="00076184">
      <w:pPr>
        <w:rPr>
          <w:rFonts w:ascii="Times New Roman" w:hAnsi="Times New Roman" w:cs="Times New Roman"/>
          <w:sz w:val="24"/>
          <w:szCs w:val="24"/>
        </w:rPr>
      </w:pPr>
    </w:p>
    <w:p w:rsidR="001811F1" w:rsidRPr="001811F1" w:rsidRDefault="001811F1" w:rsidP="001811F1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eastAsia="Calibri" w:hAnsi="Arial" w:cs="Arial"/>
          <w:i/>
          <w:sz w:val="16"/>
          <w:szCs w:val="16"/>
        </w:rPr>
      </w:pPr>
      <w:r w:rsidRPr="001811F1">
        <w:rPr>
          <w:rFonts w:ascii="Arial" w:eastAsia="Calibri" w:hAnsi="Arial" w:cs="Arial"/>
          <w:b/>
          <w:i/>
          <w:sz w:val="21"/>
          <w:szCs w:val="21"/>
        </w:rPr>
        <w:t xml:space="preserve">dokument należy podpisać kwalifikowanym podpisem elektronicznym lub elektronicznym podpisem zaufanym lub podpisem osobistym przez osobę lub osoby umocowane do złożenia podpisu w imieniu Wykonawcy </w:t>
      </w:r>
    </w:p>
    <w:p w:rsidR="00E87671" w:rsidRPr="000319DC" w:rsidRDefault="00E87671" w:rsidP="00076184">
      <w:pPr>
        <w:rPr>
          <w:rFonts w:ascii="Times New Roman" w:hAnsi="Times New Roman" w:cs="Times New Roman"/>
          <w:sz w:val="24"/>
          <w:szCs w:val="24"/>
        </w:rPr>
      </w:pPr>
    </w:p>
    <w:sectPr w:rsidR="00E87671" w:rsidRPr="000319DC" w:rsidSect="004C53CF">
      <w:footerReference w:type="default" r:id="rId9"/>
      <w:pgSz w:w="11906" w:h="16838"/>
      <w:pgMar w:top="480" w:right="1418" w:bottom="907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994" w:rsidRDefault="00D72994" w:rsidP="008313D2">
      <w:pPr>
        <w:spacing w:after="0" w:line="240" w:lineRule="auto"/>
      </w:pPr>
      <w:r>
        <w:separator/>
      </w:r>
    </w:p>
  </w:endnote>
  <w:endnote w:type="continuationSeparator" w:id="0">
    <w:p w:rsidR="00D72994" w:rsidRDefault="00D72994" w:rsidP="0083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6740180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85701" w:rsidRPr="00285701" w:rsidRDefault="00285701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str.</w:t>
            </w:r>
            <w:r w:rsidRPr="002857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22313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8570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22313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85701" w:rsidRPr="00285701" w:rsidRDefault="00285701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994" w:rsidRDefault="00D72994" w:rsidP="008313D2">
      <w:pPr>
        <w:spacing w:after="0" w:line="240" w:lineRule="auto"/>
      </w:pPr>
      <w:r>
        <w:separator/>
      </w:r>
    </w:p>
  </w:footnote>
  <w:footnote w:type="continuationSeparator" w:id="0">
    <w:p w:rsidR="00D72994" w:rsidRDefault="00D72994" w:rsidP="00831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21E13"/>
    <w:multiLevelType w:val="hybridMultilevel"/>
    <w:tmpl w:val="0B74CC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DA704E"/>
    <w:multiLevelType w:val="hybridMultilevel"/>
    <w:tmpl w:val="88CC7A76"/>
    <w:lvl w:ilvl="0" w:tplc="925C5BCC">
      <w:start w:val="1"/>
      <w:numFmt w:val="decimal"/>
      <w:lvlText w:val="%1."/>
      <w:lvlJc w:val="left"/>
      <w:pPr>
        <w:ind w:left="643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D8"/>
    <w:rsid w:val="00022389"/>
    <w:rsid w:val="000319DC"/>
    <w:rsid w:val="00034AF2"/>
    <w:rsid w:val="00035959"/>
    <w:rsid w:val="0005038E"/>
    <w:rsid w:val="00076184"/>
    <w:rsid w:val="000B101B"/>
    <w:rsid w:val="000C7D22"/>
    <w:rsid w:val="000D20D8"/>
    <w:rsid w:val="00110A74"/>
    <w:rsid w:val="0012406A"/>
    <w:rsid w:val="001415F6"/>
    <w:rsid w:val="0015052F"/>
    <w:rsid w:val="00162286"/>
    <w:rsid w:val="001811F1"/>
    <w:rsid w:val="001D3A7A"/>
    <w:rsid w:val="002453FF"/>
    <w:rsid w:val="00264192"/>
    <w:rsid w:val="00285701"/>
    <w:rsid w:val="002E79CE"/>
    <w:rsid w:val="002F7A11"/>
    <w:rsid w:val="00381C88"/>
    <w:rsid w:val="00383AE6"/>
    <w:rsid w:val="003A40A5"/>
    <w:rsid w:val="003E6F63"/>
    <w:rsid w:val="004C53CF"/>
    <w:rsid w:val="00507844"/>
    <w:rsid w:val="00557761"/>
    <w:rsid w:val="006824C7"/>
    <w:rsid w:val="006D4FBE"/>
    <w:rsid w:val="00754A08"/>
    <w:rsid w:val="007C6B97"/>
    <w:rsid w:val="007E7DB0"/>
    <w:rsid w:val="00807EDB"/>
    <w:rsid w:val="008313D2"/>
    <w:rsid w:val="00891E6F"/>
    <w:rsid w:val="008A0F9D"/>
    <w:rsid w:val="008E3BBC"/>
    <w:rsid w:val="00977AB3"/>
    <w:rsid w:val="00A43720"/>
    <w:rsid w:val="00A61FAB"/>
    <w:rsid w:val="00A63EB5"/>
    <w:rsid w:val="00A91755"/>
    <w:rsid w:val="00B0467A"/>
    <w:rsid w:val="00B46B56"/>
    <w:rsid w:val="00C15738"/>
    <w:rsid w:val="00C47B7C"/>
    <w:rsid w:val="00CB286F"/>
    <w:rsid w:val="00D4406C"/>
    <w:rsid w:val="00D72994"/>
    <w:rsid w:val="00D8606B"/>
    <w:rsid w:val="00DB2A0D"/>
    <w:rsid w:val="00DE00FA"/>
    <w:rsid w:val="00DE5D53"/>
    <w:rsid w:val="00E22313"/>
    <w:rsid w:val="00E87671"/>
    <w:rsid w:val="00E87BCB"/>
    <w:rsid w:val="00EE1ECC"/>
    <w:rsid w:val="00F21564"/>
    <w:rsid w:val="00F95E97"/>
    <w:rsid w:val="00F97799"/>
    <w:rsid w:val="00FC60B4"/>
    <w:rsid w:val="00FD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B2C44"/>
  <w15:docId w15:val="{4CEFCE5D-4793-4B30-BB5A-F129C8BB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0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0D8"/>
    <w:pPr>
      <w:ind w:left="720"/>
      <w:contextualSpacing/>
    </w:pPr>
  </w:style>
  <w:style w:type="table" w:styleId="Tabela-Siatka">
    <w:name w:val="Table Grid"/>
    <w:basedOn w:val="Standardowy"/>
    <w:uiPriority w:val="39"/>
    <w:rsid w:val="000D2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3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3D2"/>
  </w:style>
  <w:style w:type="paragraph" w:styleId="Stopka">
    <w:name w:val="footer"/>
    <w:basedOn w:val="Normalny"/>
    <w:link w:val="StopkaZnak"/>
    <w:uiPriority w:val="99"/>
    <w:unhideWhenUsed/>
    <w:rsid w:val="0083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3D2"/>
  </w:style>
  <w:style w:type="paragraph" w:styleId="Tekstdymka">
    <w:name w:val="Balloon Text"/>
    <w:basedOn w:val="Normalny"/>
    <w:link w:val="TekstdymkaZnak"/>
    <w:uiPriority w:val="99"/>
    <w:semiHidden/>
    <w:unhideWhenUsed/>
    <w:rsid w:val="003E6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F6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E1E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6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74819-9C5C-4875-B0FE-12B79425E08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51EEC3E-A7D9-4364-AC49-4E49C2533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Goliasz Sylwester</dc:creator>
  <cp:lastModifiedBy>Krszyna Aneta</cp:lastModifiedBy>
  <cp:revision>24</cp:revision>
  <cp:lastPrinted>2024-10-14T12:59:00Z</cp:lastPrinted>
  <dcterms:created xsi:type="dcterms:W3CDTF">2021-10-21T12:08:00Z</dcterms:created>
  <dcterms:modified xsi:type="dcterms:W3CDTF">2024-10-14T12:59:00Z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49e29ec0-4e98-478d-9c12-71f0ca45a615</vt:lpwstr>
  </property>
  <property fmtid="{D5CDD505-2E9C-101B-9397-08002B2CF9AE}" pid="3" name="bjSaver">
    <vt:lpwstr>2dZxix0w/yCo2gJByIM/eYycXw3ex7un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PortionMark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