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4F05EE">
        <w:rPr>
          <w:b/>
          <w:sz w:val="20"/>
          <w:szCs w:val="20"/>
        </w:rPr>
        <w:t>25</w:t>
      </w:r>
      <w:r w:rsidR="00D317AB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D317AB" w:rsidRDefault="00D317AB" w:rsidP="00D317AB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 xml:space="preserve">Dostawa samochodu typu furgon </w:t>
      </w:r>
      <w:bookmarkEnd w:id="0"/>
      <w:r w:rsidR="004F05EE">
        <w:rPr>
          <w:b/>
          <w:sz w:val="20"/>
          <w:szCs w:val="20"/>
        </w:rPr>
        <w:t>do 3,5t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4F05EE">
        <w:rPr>
          <w:rFonts w:cs="Arial"/>
          <w:i/>
          <w:iCs/>
          <w:sz w:val="18"/>
          <w:szCs w:val="18"/>
        </w:rPr>
        <w:t>(Dz. U. z 2025 poz. 515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E08A3" w:rsidRPr="00474F71" w:rsidRDefault="009E08A3" w:rsidP="009E08A3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9E08A3" w:rsidRPr="00474F71" w:rsidRDefault="009E08A3" w:rsidP="009E08A3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9E08A3" w:rsidRPr="00474F71" w:rsidRDefault="009E08A3" w:rsidP="009E08A3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9E08A3" w:rsidRPr="00474F71" w:rsidRDefault="009E08A3" w:rsidP="009E08A3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C07BB" w:rsidRDefault="00CC07BB" w:rsidP="00FC57FD">
      <w:pPr>
        <w:rPr>
          <w:sz w:val="18"/>
          <w:szCs w:val="18"/>
        </w:rPr>
      </w:pPr>
    </w:p>
    <w:p w:rsidR="009E08A3" w:rsidRPr="008A1C04" w:rsidRDefault="009E08A3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9" w:name="_GoBack"/>
      <w:bookmarkEnd w:id="9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5"/>
      <w:bookmarkEnd w:id="10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6"/>
      <w:bookmarkEnd w:id="11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7"/>
      <w:bookmarkEnd w:id="12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8"/>
      <w:bookmarkEnd w:id="13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09"/>
      <w:bookmarkEnd w:id="14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0"/>
      <w:bookmarkEnd w:id="15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1"/>
      <w:bookmarkEnd w:id="16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7" w:name="mip51080612"/>
      <w:bookmarkEnd w:id="17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3"/>
      <w:bookmarkEnd w:id="18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9" w:name="mip51080614"/>
      <w:bookmarkEnd w:id="19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DBE" w:rsidRDefault="00AD1DBE" w:rsidP="00B96A02">
      <w:pPr>
        <w:spacing w:line="240" w:lineRule="auto"/>
      </w:pPr>
      <w:r>
        <w:separator/>
      </w:r>
    </w:p>
  </w:endnote>
  <w:endnote w:type="continuationSeparator" w:id="1">
    <w:p w:rsidR="00AD1DBE" w:rsidRDefault="00AD1DB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D317AB" w:rsidRPr="00D317AB" w:rsidRDefault="008A6AB9" w:rsidP="00D317AB">
        <w:pPr>
          <w:pStyle w:val="Akapitzlist"/>
          <w:spacing w:before="120"/>
          <w:ind w:left="0"/>
          <w:jc w:val="left"/>
          <w:rPr>
            <w:i/>
            <w:sz w:val="16"/>
            <w:szCs w:val="16"/>
          </w:rPr>
        </w:pPr>
        <w:r w:rsidRPr="00D317AB">
          <w:rPr>
            <w:rFonts w:cs="Arial"/>
            <w:i/>
            <w:sz w:val="16"/>
            <w:szCs w:val="16"/>
          </w:rPr>
          <w:t xml:space="preserve">Załącznik nr </w:t>
        </w:r>
        <w:r w:rsidR="001B3CC1" w:rsidRPr="00D317AB">
          <w:rPr>
            <w:rFonts w:cs="Arial"/>
            <w:i/>
            <w:sz w:val="16"/>
            <w:szCs w:val="16"/>
          </w:rPr>
          <w:t>2</w:t>
        </w:r>
        <w:r w:rsidR="00D317AB" w:rsidRPr="00D317AB">
          <w:rPr>
            <w:rFonts w:cs="Arial"/>
            <w:i/>
            <w:sz w:val="16"/>
            <w:szCs w:val="16"/>
          </w:rPr>
          <w:t xml:space="preserve"> - </w:t>
        </w:r>
        <w:r w:rsidR="00D317AB" w:rsidRPr="00D317AB">
          <w:rPr>
            <w:i/>
            <w:sz w:val="16"/>
            <w:szCs w:val="16"/>
          </w:rPr>
          <w:t>Dostawa</w:t>
        </w:r>
        <w:r w:rsidR="004F05EE">
          <w:rPr>
            <w:i/>
            <w:sz w:val="16"/>
            <w:szCs w:val="16"/>
          </w:rPr>
          <w:t xml:space="preserve"> samochodu typu furgon do 3,5 t</w:t>
        </w:r>
      </w:p>
      <w:p w:rsidR="00314E8B" w:rsidRPr="00314E8B" w:rsidRDefault="00314E8B" w:rsidP="00314E8B">
        <w:pPr>
          <w:pStyle w:val="Akapitzlist"/>
          <w:spacing w:before="120"/>
          <w:ind w:left="0"/>
          <w:rPr>
            <w:i/>
            <w:sz w:val="16"/>
            <w:szCs w:val="16"/>
          </w:rPr>
        </w:pPr>
      </w:p>
      <w:p w:rsidR="00517C0B" w:rsidRDefault="00CC07B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.</w:t>
        </w:r>
      </w:p>
      <w:p w:rsidR="008A6AB9" w:rsidRPr="00793C2E" w:rsidRDefault="00473A78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4F05EE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473A78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DBE" w:rsidRDefault="00AD1DBE" w:rsidP="00B96A02">
      <w:pPr>
        <w:spacing w:line="240" w:lineRule="auto"/>
      </w:pPr>
      <w:r>
        <w:separator/>
      </w:r>
    </w:p>
  </w:footnote>
  <w:footnote w:type="continuationSeparator" w:id="1">
    <w:p w:rsidR="00AD1DBE" w:rsidRDefault="00AD1DB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116407"/>
    <w:rsid w:val="0013649F"/>
    <w:rsid w:val="001459DC"/>
    <w:rsid w:val="001460A3"/>
    <w:rsid w:val="001B3CC1"/>
    <w:rsid w:val="001C5B03"/>
    <w:rsid w:val="001E1A74"/>
    <w:rsid w:val="001E4218"/>
    <w:rsid w:val="00204502"/>
    <w:rsid w:val="0021493C"/>
    <w:rsid w:val="00254DA3"/>
    <w:rsid w:val="00256B16"/>
    <w:rsid w:val="0027266B"/>
    <w:rsid w:val="00284477"/>
    <w:rsid w:val="002C3642"/>
    <w:rsid w:val="002C36DD"/>
    <w:rsid w:val="002F145D"/>
    <w:rsid w:val="00314E8B"/>
    <w:rsid w:val="00316ADA"/>
    <w:rsid w:val="003B11E3"/>
    <w:rsid w:val="003F49BD"/>
    <w:rsid w:val="0040196E"/>
    <w:rsid w:val="00401BE9"/>
    <w:rsid w:val="00457D7F"/>
    <w:rsid w:val="004678B8"/>
    <w:rsid w:val="00473A78"/>
    <w:rsid w:val="004D1265"/>
    <w:rsid w:val="004D7EB7"/>
    <w:rsid w:val="004F05EE"/>
    <w:rsid w:val="004F7160"/>
    <w:rsid w:val="005075E9"/>
    <w:rsid w:val="00507665"/>
    <w:rsid w:val="00517C0B"/>
    <w:rsid w:val="005235C6"/>
    <w:rsid w:val="0058257A"/>
    <w:rsid w:val="005C2BCB"/>
    <w:rsid w:val="006223A4"/>
    <w:rsid w:val="00631043"/>
    <w:rsid w:val="00632CC4"/>
    <w:rsid w:val="00634870"/>
    <w:rsid w:val="006424D4"/>
    <w:rsid w:val="00655F00"/>
    <w:rsid w:val="006A2581"/>
    <w:rsid w:val="006C0FD2"/>
    <w:rsid w:val="006C19CF"/>
    <w:rsid w:val="006E3EC3"/>
    <w:rsid w:val="006F131F"/>
    <w:rsid w:val="00745617"/>
    <w:rsid w:val="00775A03"/>
    <w:rsid w:val="00793C2E"/>
    <w:rsid w:val="007A568E"/>
    <w:rsid w:val="007B6214"/>
    <w:rsid w:val="007F2CB3"/>
    <w:rsid w:val="008024F5"/>
    <w:rsid w:val="00821B0F"/>
    <w:rsid w:val="00844814"/>
    <w:rsid w:val="00875C51"/>
    <w:rsid w:val="008A1C04"/>
    <w:rsid w:val="008A6AB9"/>
    <w:rsid w:val="008B3EE8"/>
    <w:rsid w:val="008D5F01"/>
    <w:rsid w:val="00902303"/>
    <w:rsid w:val="00923EAB"/>
    <w:rsid w:val="009E08A3"/>
    <w:rsid w:val="00A81709"/>
    <w:rsid w:val="00AC027E"/>
    <w:rsid w:val="00AC5D37"/>
    <w:rsid w:val="00AD1DBE"/>
    <w:rsid w:val="00B01760"/>
    <w:rsid w:val="00B265E3"/>
    <w:rsid w:val="00B4404C"/>
    <w:rsid w:val="00B952B4"/>
    <w:rsid w:val="00B96A02"/>
    <w:rsid w:val="00BB6BEF"/>
    <w:rsid w:val="00BE60E1"/>
    <w:rsid w:val="00BF6582"/>
    <w:rsid w:val="00C02CA4"/>
    <w:rsid w:val="00C549A8"/>
    <w:rsid w:val="00C66457"/>
    <w:rsid w:val="00CB2D59"/>
    <w:rsid w:val="00CB785F"/>
    <w:rsid w:val="00CC07BB"/>
    <w:rsid w:val="00D317AB"/>
    <w:rsid w:val="00DF53C4"/>
    <w:rsid w:val="00E11631"/>
    <w:rsid w:val="00E5562A"/>
    <w:rsid w:val="00E55B73"/>
    <w:rsid w:val="00E72CB1"/>
    <w:rsid w:val="00ED73C6"/>
    <w:rsid w:val="00F3197F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1630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33</cp:revision>
  <cp:lastPrinted>2023-06-05T12:14:00Z</cp:lastPrinted>
  <dcterms:created xsi:type="dcterms:W3CDTF">2021-03-23T12:22:00Z</dcterms:created>
  <dcterms:modified xsi:type="dcterms:W3CDTF">2025-05-15T06:38:00Z</dcterms:modified>
</cp:coreProperties>
</file>