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911B8" w14:textId="3C4018E6" w:rsidR="0005166E" w:rsidRPr="0005166E" w:rsidRDefault="0005166E" w:rsidP="0005166E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05166E">
        <w:rPr>
          <w:rFonts w:ascii="Times New Roman" w:eastAsia="Calibri" w:hAnsi="Times New Roman" w:cs="Times New Roman"/>
          <w:b/>
        </w:rPr>
        <w:t>Załącznik nr 7 do SWZ</w:t>
      </w:r>
    </w:p>
    <w:p w14:paraId="1129CD3D" w14:textId="77777777" w:rsidR="0005166E" w:rsidRPr="0052310D" w:rsidRDefault="0005166E" w:rsidP="0005166E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52310D">
        <w:rPr>
          <w:rFonts w:ascii="Times New Roman" w:eastAsia="Times New Roman" w:hAnsi="Times New Roman" w:cs="Times New Roman"/>
          <w:b/>
          <w:lang w:eastAsia="pl-PL"/>
        </w:rPr>
        <w:t xml:space="preserve">WYKAZ OSÓB </w:t>
      </w:r>
    </w:p>
    <w:p w14:paraId="74629D57" w14:textId="6CD46B92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czynności, oraz informacją o podstawie do dysponowania tymi osobami</w:t>
      </w:r>
      <w:r w:rsidR="007D047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</w:t>
      </w:r>
      <w:r w:rsidR="007D0479">
        <w:rPr>
          <w:rFonts w:ascii="Times New Roman" w:eastAsia="Times New Roman" w:hAnsi="Times New Roman" w:cs="Times New Roman"/>
          <w:bCs/>
          <w:lang w:eastAsia="pl-PL"/>
        </w:rPr>
        <w:br/>
      </w:r>
      <w:r w:rsidRPr="0005166E">
        <w:rPr>
          <w:rFonts w:ascii="Times New Roman" w:eastAsia="Times New Roman" w:hAnsi="Times New Roman" w:cs="Times New Roman"/>
          <w:bCs/>
          <w:lang w:eastAsia="pl-PL"/>
        </w:rPr>
        <w:t>o udzielenie zamówienia publicznego, realizowan</w:t>
      </w:r>
      <w:r w:rsidR="003666A6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05166E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(art. 275 pkt 1 ustawy Pzp) na wykonanie robót budowlanych pn. </w:t>
      </w:r>
      <w:r w:rsidRPr="0005166E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94256F">
        <w:rPr>
          <w:rFonts w:ascii="Times New Roman" w:eastAsia="Times New Roman" w:hAnsi="Times New Roman" w:cs="Times New Roman"/>
          <w:b/>
          <w:bCs/>
          <w:i/>
          <w:lang w:eastAsia="pl-PL"/>
        </w:rPr>
        <w:t>Budowa sieci wodociągowej na terenie Gminy Czarna</w:t>
      </w:r>
      <w:r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227E6A42" w14:textId="77777777" w:rsid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8E969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5166E">
        <w:rPr>
          <w:rFonts w:ascii="Times New Roman" w:eastAsia="Times New Roman" w:hAnsi="Times New Roman" w:cs="Times New Roman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przetargu, przedstawiam(-y) poniższy wykaz osób:</w:t>
      </w:r>
    </w:p>
    <w:p w14:paraId="290F4DB8" w14:textId="77777777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01D5165" w14:textId="75C7AF02" w:rsidR="0005166E" w:rsidRPr="0005166E" w:rsidRDefault="0005166E" w:rsidP="000516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9993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3267"/>
        <w:gridCol w:w="2127"/>
        <w:gridCol w:w="2261"/>
      </w:tblGrid>
      <w:tr w:rsidR="0005166E" w:rsidRPr="0005166E" w14:paraId="10CE1C31" w14:textId="77777777" w:rsidTr="005B3A97"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D112CD5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bookmarkStart w:id="0" w:name="_Hlk9244965"/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6F1B6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Uprawnienia</w:t>
            </w:r>
          </w:p>
          <w:p w14:paraId="11F9054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 (numer, rodzaj, zakres,</w:t>
            </w:r>
          </w:p>
          <w:p w14:paraId="194B474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>data wydania)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7F9951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ar-SA" w:bidi="hi-IN"/>
              </w:rPr>
              <w:t xml:space="preserve">Wymagane doświadczenie na przydzielonym stanowisku 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w celu wykazania spełniania warunku</w:t>
            </w: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CD9F66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Podstawa  dysponowania skierowanymi osobami</w:t>
            </w:r>
          </w:p>
        </w:tc>
      </w:tr>
      <w:tr w:rsidR="0005166E" w:rsidRPr="0005166E" w14:paraId="44BCEC1E" w14:textId="77777777" w:rsidTr="005B3A97">
        <w:trPr>
          <w:trHeight w:val="1180"/>
        </w:trPr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4E1C50A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 w:bidi="hi-IN"/>
              </w:rPr>
              <w:t>Kierownik robót</w:t>
            </w:r>
          </w:p>
          <w:p w14:paraId="2F4FE4A0" w14:textId="19470CA0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 xml:space="preserve">(branża </w:t>
            </w:r>
            <w:r w:rsidR="004E775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wod-kan</w:t>
            </w: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)</w:t>
            </w:r>
          </w:p>
          <w:p w14:paraId="2702978E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</w:p>
          <w:p w14:paraId="297CFCB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______________</w:t>
            </w:r>
          </w:p>
          <w:p w14:paraId="3AF832C1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 w:bidi="hi-IN"/>
              </w:rPr>
              <w:t>imię i nazwisko</w:t>
            </w:r>
          </w:p>
        </w:tc>
        <w:tc>
          <w:tcPr>
            <w:tcW w:w="3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EBFDF04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Uprawnienia budowlane nr …………………………………………..…</w:t>
            </w:r>
          </w:p>
          <w:p w14:paraId="01DB928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do kierowania robotami budowlanymi</w:t>
            </w:r>
          </w:p>
          <w:p w14:paraId="5F919C2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specjalności:</w:t>
            </w:r>
          </w:p>
          <w:p w14:paraId="7020BD8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……………………………………..…………………………</w:t>
            </w:r>
          </w:p>
          <w:p w14:paraId="33145683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w zakresie:</w:t>
            </w:r>
          </w:p>
          <w:p w14:paraId="2E47B15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………………………………………..………………………</w:t>
            </w:r>
          </w:p>
          <w:p w14:paraId="0F6B109A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data wydania uprawnień:</w:t>
            </w:r>
          </w:p>
          <w:p w14:paraId="1968AE0D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</w:pPr>
            <w:r w:rsidRPr="0005166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ar-SA" w:bidi="hi-IN"/>
              </w:rPr>
              <w:t>………………………………………..</w:t>
            </w:r>
          </w:p>
        </w:tc>
        <w:tc>
          <w:tcPr>
            <w:tcW w:w="21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FE9F4D9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</w:p>
        </w:tc>
        <w:tc>
          <w:tcPr>
            <w:tcW w:w="2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D6317A7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bezpośrednie</w:t>
            </w:r>
          </w:p>
          <w:p w14:paraId="4D8F2DF2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(np. umowa o pracę, umowa zlecenie, umowa o dzieło)</w:t>
            </w:r>
          </w:p>
          <w:p w14:paraId="08E2734F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-----------</w:t>
            </w:r>
          </w:p>
          <w:p w14:paraId="726E61BB" w14:textId="77777777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 w:bidi="hi-IN"/>
              </w:rPr>
              <w:t>dysponowanie pośrednie</w:t>
            </w:r>
            <w:r w:rsidRPr="0005166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vertAlign w:val="superscript"/>
                <w:lang w:eastAsia="pl-PL" w:bidi="hi-IN"/>
              </w:rPr>
              <w:footnoteReference w:id="1"/>
            </w:r>
          </w:p>
          <w:p w14:paraId="0FA84071" w14:textId="0EDCD6C8" w:rsidR="0005166E" w:rsidRPr="0005166E" w:rsidRDefault="0005166E" w:rsidP="0005166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</w:pP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(dysponowanie osobami innego podmiotu na zasadach określonych w art.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118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u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stawy</w:t>
            </w:r>
            <w:r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 xml:space="preserve"> Pzp</w:t>
            </w:r>
            <w:r w:rsidRPr="0005166E">
              <w:rPr>
                <w:rFonts w:ascii="Times New Roman" w:eastAsia="Times New Roman" w:hAnsi="Times New Roman" w:cs="Times New Roman"/>
                <w:bCs/>
                <w:kern w:val="3"/>
                <w:sz w:val="20"/>
                <w:szCs w:val="20"/>
                <w:lang w:eastAsia="pl-PL" w:bidi="hi-IN"/>
              </w:rPr>
              <w:t>)</w:t>
            </w:r>
          </w:p>
        </w:tc>
      </w:tr>
      <w:bookmarkEnd w:id="0"/>
    </w:tbl>
    <w:p w14:paraId="1EBB162A" w14:textId="77777777" w:rsidR="0005166E" w:rsidRP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A4E05E1" w14:textId="23D7E3E8" w:rsidR="0005166E" w:rsidRDefault="0005166E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4F0370" w14:textId="4E6BED6D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1D805ACC" w14:textId="602802AC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9FB7405" w14:textId="3E9EE777" w:rsidR="00EA38E9" w:rsidRDefault="00EA38E9" w:rsidP="0005166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2C7E3EF4" w14:textId="77777777" w:rsidR="003666A6" w:rsidRPr="00D56FDD" w:rsidRDefault="003666A6" w:rsidP="003666A6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71229F9D" w14:textId="0241E518" w:rsidR="00EA38E9" w:rsidRPr="00D56FDD" w:rsidRDefault="003666A6" w:rsidP="003666A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7CAAC" w:themeColor="accent2" w:themeTint="66"/>
          <w:sz w:val="16"/>
          <w:szCs w:val="16"/>
          <w:lang w:eastAsia="pl-PL"/>
        </w:rPr>
      </w:pPr>
      <w:r w:rsidRPr="00D56FDD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A38E9" w:rsidRPr="00D56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9F2F3" w14:textId="77777777" w:rsidR="008C6B2A" w:rsidRDefault="008C6B2A" w:rsidP="0005166E">
      <w:pPr>
        <w:spacing w:after="0" w:line="240" w:lineRule="auto"/>
      </w:pPr>
      <w:r>
        <w:separator/>
      </w:r>
    </w:p>
  </w:endnote>
  <w:endnote w:type="continuationSeparator" w:id="0">
    <w:p w14:paraId="1A67480E" w14:textId="77777777" w:rsidR="008C6B2A" w:rsidRDefault="008C6B2A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F080" w14:textId="77777777" w:rsidR="00112F18" w:rsidRDefault="00112F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CFC8" w14:textId="77777777" w:rsidR="00112F18" w:rsidRDefault="00112F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1EFE5" w14:textId="77777777" w:rsidR="00112F18" w:rsidRDefault="00112F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F85D6" w14:textId="77777777" w:rsidR="008C6B2A" w:rsidRDefault="008C6B2A" w:rsidP="0005166E">
      <w:pPr>
        <w:spacing w:after="0" w:line="240" w:lineRule="auto"/>
      </w:pPr>
      <w:r>
        <w:separator/>
      </w:r>
    </w:p>
  </w:footnote>
  <w:footnote w:type="continuationSeparator" w:id="0">
    <w:p w14:paraId="2132DD1C" w14:textId="77777777" w:rsidR="008C6B2A" w:rsidRDefault="008C6B2A" w:rsidP="0005166E">
      <w:pPr>
        <w:spacing w:after="0" w:line="240" w:lineRule="auto"/>
      </w:pPr>
      <w:r>
        <w:continuationSeparator/>
      </w:r>
    </w:p>
  </w:footnote>
  <w:footnote w:id="1">
    <w:p w14:paraId="5E74861C" w14:textId="03E82853" w:rsidR="0005166E" w:rsidRDefault="0005166E" w:rsidP="0005166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wykonania zamówienia należącą do innych podmiotów, na zasadach określonych w art.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3666A6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3666A6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228AE" w14:textId="77777777" w:rsidR="00112F18" w:rsidRDefault="00112F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EE074" w14:textId="00ED8220" w:rsidR="0005166E" w:rsidRPr="0005166E" w:rsidRDefault="00FF3545" w:rsidP="00F80C9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E416AB">
      <w:rPr>
        <w:rFonts w:ascii="Times New Roman" w:eastAsia="Calibri" w:hAnsi="Times New Roman" w:cs="Times New Roman"/>
        <w:bCs/>
        <w:sz w:val="20"/>
        <w:szCs w:val="20"/>
      </w:rPr>
      <w:t>4</w:t>
    </w:r>
    <w:r w:rsidR="00D56FDD">
      <w:rPr>
        <w:rFonts w:ascii="Times New Roman" w:eastAsia="Calibri" w:hAnsi="Times New Roman" w:cs="Times New Roman"/>
        <w:bCs/>
        <w:sz w:val="20"/>
        <w:szCs w:val="20"/>
      </w:rPr>
      <w:t>.20</w:t>
    </w:r>
    <w:r w:rsidR="00E416AB">
      <w:rPr>
        <w:rFonts w:ascii="Times New Roman" w:eastAsia="Calibri" w:hAnsi="Times New Roman" w:cs="Times New Roman"/>
        <w:bCs/>
        <w:sz w:val="20"/>
        <w:szCs w:val="20"/>
      </w:rPr>
      <w:t>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7C2C6" w14:textId="77777777" w:rsidR="00112F18" w:rsidRDefault="00112F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66E"/>
    <w:rsid w:val="0001143F"/>
    <w:rsid w:val="00037A7E"/>
    <w:rsid w:val="0005166E"/>
    <w:rsid w:val="000526CD"/>
    <w:rsid w:val="000A65CA"/>
    <w:rsid w:val="00112F18"/>
    <w:rsid w:val="00161721"/>
    <w:rsid w:val="002205C2"/>
    <w:rsid w:val="0022679F"/>
    <w:rsid w:val="003666A6"/>
    <w:rsid w:val="00470363"/>
    <w:rsid w:val="004A2F20"/>
    <w:rsid w:val="004E7756"/>
    <w:rsid w:val="004F7467"/>
    <w:rsid w:val="005006E5"/>
    <w:rsid w:val="00503033"/>
    <w:rsid w:val="0052310D"/>
    <w:rsid w:val="007D0479"/>
    <w:rsid w:val="0086246F"/>
    <w:rsid w:val="00877F74"/>
    <w:rsid w:val="008C6B2A"/>
    <w:rsid w:val="0094256F"/>
    <w:rsid w:val="009E5077"/>
    <w:rsid w:val="00AC348B"/>
    <w:rsid w:val="00C62C04"/>
    <w:rsid w:val="00D23DF3"/>
    <w:rsid w:val="00D56FDD"/>
    <w:rsid w:val="00E416AB"/>
    <w:rsid w:val="00EA38E9"/>
    <w:rsid w:val="00EB5148"/>
    <w:rsid w:val="00F80C9A"/>
    <w:rsid w:val="00F93669"/>
    <w:rsid w:val="00FF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10</cp:revision>
  <dcterms:created xsi:type="dcterms:W3CDTF">2021-07-30T10:26:00Z</dcterms:created>
  <dcterms:modified xsi:type="dcterms:W3CDTF">2025-02-05T07:59:00Z</dcterms:modified>
</cp:coreProperties>
</file>