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5C1F" w14:textId="27FE136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076F4E">
        <w:rPr>
          <w:sz w:val="18"/>
          <w:szCs w:val="18"/>
        </w:rPr>
        <w:t>3</w:t>
      </w:r>
      <w:r w:rsidRPr="00A057E9">
        <w:rPr>
          <w:sz w:val="18"/>
          <w:szCs w:val="18"/>
        </w:rPr>
        <w:t>.2</w:t>
      </w:r>
      <w:r w:rsidR="00B6511D">
        <w:rPr>
          <w:sz w:val="18"/>
          <w:szCs w:val="18"/>
        </w:rPr>
        <w:t>5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0FDECA02" w:rsidR="00A057E9" w:rsidRPr="00A057E9" w:rsidRDefault="0085162B" w:rsidP="00A057E9">
      <w:pPr>
        <w:rPr>
          <w:sz w:val="18"/>
          <w:szCs w:val="18"/>
        </w:rPr>
      </w:pPr>
      <w:r w:rsidRPr="0085162B">
        <w:rPr>
          <w:sz w:val="18"/>
          <w:szCs w:val="18"/>
        </w:rPr>
        <w:t>„</w:t>
      </w:r>
      <w:bookmarkStart w:id="0" w:name="_Hlk99960857"/>
      <w:r w:rsidR="00B6511D" w:rsidRPr="00B6511D">
        <w:rPr>
          <w:sz w:val="18"/>
          <w:szCs w:val="18"/>
        </w:rPr>
        <w:t>Poprawa infrastruktury drogowej w miejscowości Moczydła, Kamiennik, Kwiejce Nowe w Gminie Drawsko</w:t>
      </w:r>
      <w:r w:rsidRPr="0085162B">
        <w:rPr>
          <w:sz w:val="18"/>
          <w:szCs w:val="18"/>
        </w:rPr>
        <w:t>”</w:t>
      </w:r>
      <w:bookmarkEnd w:id="0"/>
      <w:r w:rsidRPr="0085162B">
        <w:rPr>
          <w:sz w:val="18"/>
          <w:szCs w:val="18"/>
        </w:rPr>
        <w:t>.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076F4E"/>
    <w:rsid w:val="001B4FEC"/>
    <w:rsid w:val="00250E4E"/>
    <w:rsid w:val="00662A48"/>
    <w:rsid w:val="006F6CA2"/>
    <w:rsid w:val="0085162B"/>
    <w:rsid w:val="00924CBB"/>
    <w:rsid w:val="00946140"/>
    <w:rsid w:val="00A057E9"/>
    <w:rsid w:val="00B6511D"/>
    <w:rsid w:val="00D85FC0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11</cp:revision>
  <dcterms:created xsi:type="dcterms:W3CDTF">2021-05-04T10:54:00Z</dcterms:created>
  <dcterms:modified xsi:type="dcterms:W3CDTF">2025-03-13T10:44:00Z</dcterms:modified>
</cp:coreProperties>
</file>