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Default="00027628" w:rsidP="00EE5D64">
      <w:pPr>
        <w:pStyle w:val="Nagwek1"/>
      </w:pPr>
      <w:r>
        <w:t>Załącznik n</w:t>
      </w:r>
      <w:r w:rsidR="00EB3A2A">
        <w:t>ume</w:t>
      </w:r>
      <w:r>
        <w:t>r 4 do SWZ</w:t>
      </w:r>
    </w:p>
    <w:p w:rsidR="00C87248" w:rsidRPr="002357EE" w:rsidRDefault="00027628" w:rsidP="003C3B1C">
      <w:pPr>
        <w:pStyle w:val="Nagwek1"/>
        <w:spacing w:before="0" w:line="276" w:lineRule="auto"/>
      </w:pPr>
      <w:r w:rsidRPr="002357EE">
        <w:t>Umowa projekt</w:t>
      </w:r>
    </w:p>
    <w:p w:rsidR="00C87248" w:rsidRDefault="00027628" w:rsidP="003C3B1C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943CCF">
        <w:rPr>
          <w:rFonts w:ascii="Calibri" w:hAnsi="Calibri" w:cs="Calibri"/>
          <w:sz w:val="24"/>
          <w:szCs w:val="24"/>
        </w:rPr>
        <w:t>5</w:t>
      </w:r>
    </w:p>
    <w:p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03C84" w:rsidRDefault="00943CCF">
      <w:pPr>
        <w:spacing w:line="276" w:lineRule="auto"/>
        <w:rPr>
          <w:rFonts w:ascii="Calibri" w:hAnsi="Calibri" w:cs="Calibri"/>
          <w:bCs/>
        </w:rPr>
      </w:pPr>
      <w:bookmarkStart w:id="0" w:name="_Hlk187999541"/>
      <w:r w:rsidRPr="00943CCF">
        <w:rPr>
          <w:rFonts w:ascii="Calibri" w:hAnsi="Calibri" w:cs="Calibri"/>
          <w:bCs/>
        </w:rPr>
        <w:t>zawarta została w trybie przetargu nieograniczonego umowa następującej treści:</w:t>
      </w:r>
    </w:p>
    <w:bookmarkEnd w:id="0"/>
    <w:p w:rsidR="00943CCF" w:rsidRDefault="00943CCF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3C3B1C">
      <w:pPr>
        <w:pStyle w:val="Nagwek1"/>
        <w:spacing w:before="0" w:line="276" w:lineRule="auto"/>
      </w:pPr>
      <w:r>
        <w:t>Paragraf 1</w:t>
      </w:r>
    </w:p>
    <w:p w:rsidR="00C87248" w:rsidRDefault="00027628" w:rsidP="003C3B1C">
      <w:pPr>
        <w:pStyle w:val="Nagwek1"/>
        <w:spacing w:before="0" w:line="276" w:lineRule="auto"/>
      </w:pPr>
      <w:r>
        <w:t>Przedmiot umowy</w:t>
      </w:r>
    </w:p>
    <w:p w:rsidR="00803C84" w:rsidRPr="00174619" w:rsidRDefault="00027628" w:rsidP="00174619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 xml:space="preserve">nia </w:t>
      </w:r>
      <w:r w:rsidR="00581E7D">
        <w:rPr>
          <w:rFonts w:ascii="Calibri" w:hAnsi="Calibri" w:cs="Calibri"/>
          <w:b/>
          <w:szCs w:val="24"/>
        </w:rPr>
        <w:t>biurowego</w:t>
      </w:r>
      <w:r w:rsidR="002276D5">
        <w:rPr>
          <w:rFonts w:ascii="Calibri" w:hAnsi="Calibri" w:cs="Calibri"/>
          <w:b/>
          <w:szCs w:val="24"/>
        </w:rPr>
        <w:t xml:space="preserve"> (</w:t>
      </w:r>
      <w:r w:rsidR="00174619">
        <w:rPr>
          <w:rFonts w:ascii="Calibri" w:hAnsi="Calibri" w:cs="Calibri"/>
          <w:b/>
          <w:szCs w:val="24"/>
        </w:rPr>
        <w:t>1 sztuka</w:t>
      </w:r>
      <w:r w:rsidR="002276D5">
        <w:rPr>
          <w:rFonts w:ascii="Calibri" w:hAnsi="Calibri" w:cs="Calibri"/>
          <w:b/>
          <w:szCs w:val="24"/>
        </w:rPr>
        <w:t>)</w:t>
      </w:r>
      <w:r w:rsidR="00174619">
        <w:rPr>
          <w:rFonts w:ascii="Calibri" w:hAnsi="Calibri" w:cs="Calibri"/>
          <w:b/>
          <w:szCs w:val="24"/>
        </w:rPr>
        <w:t>: nazwa/wersja:________</w:t>
      </w:r>
      <w:r w:rsidR="009D0172">
        <w:rPr>
          <w:rFonts w:ascii="Calibri" w:hAnsi="Calibri" w:cs="Calibri"/>
          <w:b/>
          <w:szCs w:val="24"/>
        </w:rPr>
        <w:t>, objętego zadaniem</w:t>
      </w:r>
      <w:r w:rsidR="00353C7F">
        <w:rPr>
          <w:rFonts w:ascii="Calibri" w:hAnsi="Calibri" w:cs="Calibri"/>
          <w:b/>
          <w:szCs w:val="24"/>
        </w:rPr>
        <w:t xml:space="preserve"> </w:t>
      </w:r>
      <w:r w:rsidR="00174619">
        <w:rPr>
          <w:rFonts w:ascii="Calibri" w:hAnsi="Calibri" w:cs="Calibri"/>
          <w:b/>
          <w:szCs w:val="24"/>
        </w:rPr>
        <w:t>8</w:t>
      </w:r>
      <w:r w:rsidR="00174619">
        <w:rPr>
          <w:rFonts w:ascii="Calibri" w:hAnsi="Calibri" w:cs="Calibri"/>
          <w:szCs w:val="24"/>
        </w:rPr>
        <w:t xml:space="preserve">, </w:t>
      </w:r>
      <w:r w:rsidRPr="00174619">
        <w:rPr>
          <w:rFonts w:ascii="Calibri" w:hAnsi="Calibri" w:cs="Calibri"/>
          <w:szCs w:val="24"/>
        </w:rPr>
        <w:t xml:space="preserve">do miejsca wskazanego przez Zamawiającego. </w:t>
      </w:r>
    </w:p>
    <w:p w:rsidR="00D6171E" w:rsidRDefault="00D6171E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Licencja na dostarczone oprogramowanie </w:t>
      </w:r>
      <w:r>
        <w:rPr>
          <w:rFonts w:ascii="Calibri" w:hAnsi="Calibri" w:cs="Calibri"/>
          <w:szCs w:val="24"/>
        </w:rPr>
        <w:t>umożliwia</w:t>
      </w:r>
      <w:r w:rsidRPr="00D6171E">
        <w:rPr>
          <w:rFonts w:ascii="Calibri" w:hAnsi="Calibri" w:cs="Calibri"/>
          <w:szCs w:val="24"/>
        </w:rPr>
        <w:t xml:space="preserve"> użytkowanie bezterminowe</w:t>
      </w:r>
      <w:r w:rsidR="00B74788"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 xml:space="preserve">(dożywotnie), bez dostępu do Internetu (wersja oprogramowania </w:t>
      </w:r>
      <w:proofErr w:type="spellStart"/>
      <w:r w:rsidRPr="00D6171E">
        <w:rPr>
          <w:rFonts w:ascii="Calibri" w:hAnsi="Calibri" w:cs="Calibri"/>
          <w:szCs w:val="24"/>
        </w:rPr>
        <w:t>standalone</w:t>
      </w:r>
      <w:proofErr w:type="spellEnd"/>
      <w:r w:rsidRPr="00D6171E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–</w:t>
      </w:r>
      <w:r w:rsidRPr="00D6171E">
        <w:rPr>
          <w:rFonts w:ascii="Calibri" w:hAnsi="Calibri" w:cs="Calibri"/>
          <w:szCs w:val="24"/>
        </w:rPr>
        <w:t xml:space="preserve"> instalowana</w:t>
      </w:r>
      <w:r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>na stacji roboczej), przy jednorazowej zapłacie za licencje</w:t>
      </w:r>
      <w:r>
        <w:rPr>
          <w:rFonts w:ascii="Calibri" w:hAnsi="Calibri" w:cs="Calibri"/>
          <w:szCs w:val="24"/>
        </w:rPr>
        <w:t>.</w:t>
      </w:r>
    </w:p>
    <w:p w:rsidR="0011382B" w:rsidRDefault="0011382B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11382B">
        <w:rPr>
          <w:rFonts w:ascii="Calibri" w:hAnsi="Calibri" w:cs="Calibri"/>
          <w:szCs w:val="24"/>
        </w:rPr>
        <w:t>Wykonawca zobowiązany jest dostarczyć licencj</w:t>
      </w:r>
      <w:r>
        <w:rPr>
          <w:rFonts w:ascii="Calibri" w:hAnsi="Calibri" w:cs="Calibri"/>
          <w:szCs w:val="24"/>
        </w:rPr>
        <w:t>ę</w:t>
      </w:r>
      <w:r w:rsidRPr="0011382B">
        <w:rPr>
          <w:rFonts w:ascii="Calibri" w:hAnsi="Calibri" w:cs="Calibri"/>
          <w:szCs w:val="24"/>
        </w:rPr>
        <w:t xml:space="preserve"> na oprogramowanie biurowe poprzez oficjalny portal producenta oferowanego oprogramowania.</w:t>
      </w:r>
    </w:p>
    <w:p w:rsidR="00C87248" w:rsidRPr="00D6171E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obowiązującymi normami, sprawny technicznie oraz przystosowany do użytkowania przez Zamawiającego.</w:t>
      </w:r>
    </w:p>
    <w:p w:rsidR="00C87248" w:rsidRDefault="00C87248" w:rsidP="00216693">
      <w:pPr>
        <w:pStyle w:val="Tekstpodstawowywcity"/>
        <w:spacing w:line="276" w:lineRule="auto"/>
        <w:rPr>
          <w:rFonts w:ascii="Calibri" w:hAnsi="Calibri" w:cs="Calibri"/>
          <w:b/>
          <w:szCs w:val="24"/>
        </w:rPr>
      </w:pPr>
    </w:p>
    <w:p w:rsidR="00C87248" w:rsidRDefault="00027628" w:rsidP="00216693">
      <w:pPr>
        <w:pStyle w:val="Nagwek1"/>
        <w:spacing w:before="0" w:after="0" w:line="276" w:lineRule="auto"/>
      </w:pPr>
      <w:r>
        <w:t>Paragraf 2</w:t>
      </w:r>
    </w:p>
    <w:p w:rsidR="00C87248" w:rsidRDefault="00027628" w:rsidP="00216693">
      <w:pPr>
        <w:pStyle w:val="Nagwek1"/>
        <w:spacing w:before="0" w:after="0" w:line="276" w:lineRule="auto"/>
      </w:pPr>
      <w:r>
        <w:t>Termin  realizacji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>
        <w:rPr>
          <w:rFonts w:ascii="Calibri" w:hAnsi="Calibri" w:cs="Calibri"/>
          <w:b/>
        </w:rPr>
        <w:t>14 dni licząc od daty zawarcia umowy.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Default="00C8724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3</w:t>
      </w:r>
    </w:p>
    <w:p w:rsidR="00C87248" w:rsidRDefault="00027628" w:rsidP="00216693">
      <w:pPr>
        <w:pStyle w:val="Nagwek1"/>
        <w:spacing w:before="0" w:line="276" w:lineRule="auto"/>
      </w:pPr>
      <w:r>
        <w:t>Warunki płatności</w:t>
      </w:r>
    </w:p>
    <w:p w:rsidR="00411D26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</w:t>
      </w:r>
      <w:r w:rsidR="00BE72C8">
        <w:rPr>
          <w:rFonts w:ascii="Calibri" w:hAnsi="Calibri" w:cs="Calibri"/>
          <w:sz w:val="24"/>
          <w:szCs w:val="24"/>
        </w:rPr>
        <w:t>ę</w:t>
      </w:r>
      <w:r w:rsidR="001B4448">
        <w:rPr>
          <w:rFonts w:ascii="Calibri" w:hAnsi="Calibri" w:cs="Calibri"/>
          <w:sz w:val="24"/>
          <w:szCs w:val="24"/>
        </w:rPr>
        <w:t>, zgodnie z załącznikiem numer 2 do umowy.</w:t>
      </w:r>
    </w:p>
    <w:p w:rsidR="00D3083F" w:rsidRPr="00425F25" w:rsidRDefault="006663B5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1" w:name="_Hlk187999486"/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Wystawion</w:t>
      </w:r>
      <w:r w:rsidR="00215023">
        <w:rPr>
          <w:rFonts w:ascii="Calibri" w:hAnsi="Calibri" w:cs="Calibri"/>
          <w:b/>
          <w:color w:val="000000" w:themeColor="text1"/>
          <w:sz w:val="24"/>
          <w:szCs w:val="24"/>
        </w:rPr>
        <w:t>ą</w:t>
      </w:r>
      <w:bookmarkStart w:id="2" w:name="_GoBack"/>
      <w:bookmarkEnd w:id="2"/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faktur</w:t>
      </w:r>
      <w:r w:rsidR="00215023">
        <w:rPr>
          <w:rFonts w:ascii="Calibri" w:hAnsi="Calibri" w:cs="Calibri"/>
          <w:b/>
          <w:color w:val="000000" w:themeColor="text1"/>
          <w:sz w:val="24"/>
          <w:szCs w:val="24"/>
        </w:rPr>
        <w:t>ę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w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formie papierowej 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należy kierować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na adres Zamawiającego lub za pośrednictwem kanałów elektronicznych na adres poczty elektronicznej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:</w:t>
      </w:r>
      <w:r w:rsidR="00D3083F" w:rsidRPr="00425F25">
        <w:rPr>
          <w:rFonts w:ascii="Calibri" w:hAnsi="Calibri" w:cs="Calibri"/>
          <w:b/>
          <w:color w:val="000000" w:themeColor="text1"/>
          <w:sz w:val="24"/>
          <w:szCs w:val="24"/>
        </w:rPr>
        <w:t xml:space="preserve"> kancelaria@ujd.edu.pl</w:t>
      </w:r>
      <w:r w:rsidRPr="00425F25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</w:p>
    <w:bookmarkEnd w:id="1"/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Default="00C87248" w:rsidP="00216693">
      <w:pPr>
        <w:pStyle w:val="WW-Tekstpodstawowy2"/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4</w:t>
      </w:r>
    </w:p>
    <w:p w:rsidR="00C87248" w:rsidRDefault="00027628" w:rsidP="00216693">
      <w:pPr>
        <w:pStyle w:val="Nagwek1"/>
        <w:spacing w:before="0" w:line="276" w:lineRule="auto"/>
        <w:rPr>
          <w:i/>
          <w:iCs/>
        </w:rPr>
      </w:pPr>
      <w:r>
        <w:rPr>
          <w:iCs/>
        </w:rPr>
        <w:t>Warunki wykonania umowy</w:t>
      </w:r>
    </w:p>
    <w:p w:rsid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6F667E" w:rsidRPr="006F667E" w:rsidRDefault="006F667E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>Miejsce realizacji przedmiotu umowy: ul. Waszyngtona 4/8, Częstochowa</w:t>
      </w:r>
      <w:r>
        <w:rPr>
          <w:rFonts w:ascii="Calibri" w:hAnsi="Calibri" w:cs="Calibri"/>
        </w:rPr>
        <w:t>.</w:t>
      </w:r>
    </w:p>
    <w:p w:rsidR="006F667E" w:rsidRP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Osobą </w:t>
      </w:r>
      <w:r w:rsidR="006F667E" w:rsidRPr="006F667E">
        <w:rPr>
          <w:rFonts w:ascii="Calibri" w:hAnsi="Calibri" w:cs="Calibri"/>
        </w:rPr>
        <w:t xml:space="preserve">nadzorującą realizację przedmiotu umowy, upoważnioną do odbioru oraz kontaktu w sprawach związanych z realizacją przedmiotu umowy jest: 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 w:rsidR="00E9679C">
        <w:rPr>
          <w:rFonts w:ascii="Calibri" w:hAnsi="Calibri" w:cs="Calibri"/>
        </w:rPr>
        <w:t xml:space="preserve"> imię i nazwisko</w:t>
      </w:r>
      <w:r>
        <w:rPr>
          <w:rFonts w:ascii="Calibri" w:hAnsi="Calibri" w:cs="Calibri"/>
        </w:rPr>
        <w:t>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:rsidR="00C87248" w:rsidRPr="006F667E" w:rsidRDefault="00027628" w:rsidP="00D9253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6F667E">
        <w:rPr>
          <w:rFonts w:ascii="Calibri" w:hAnsi="Calibri" w:cs="Calibri"/>
        </w:rPr>
        <w:t>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:rsidR="002210EF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2210EF" w:rsidRPr="002210EF" w:rsidRDefault="002210EF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 xml:space="preserve">licencjonowanych i oryginalnych oraz do odstąpienia od umowy w terminie 30 dni od daty dostawy. 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C87248" w:rsidRDefault="00027628" w:rsidP="00216693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B87234" w:rsidRDefault="00027628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</w:t>
      </w:r>
      <w:r w:rsidR="00B87234">
        <w:rPr>
          <w:rFonts w:ascii="Calibri" w:hAnsi="Calibri" w:cs="Calibri"/>
        </w:rPr>
        <w:t>.</w:t>
      </w:r>
    </w:p>
    <w:p w:rsidR="00B87234" w:rsidRDefault="00B87234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Default="00C87248" w:rsidP="00216693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5</w:t>
      </w:r>
    </w:p>
    <w:p w:rsidR="00C87248" w:rsidRDefault="00027628" w:rsidP="00216693">
      <w:pPr>
        <w:pStyle w:val="Nagwek1"/>
        <w:spacing w:before="0" w:line="276" w:lineRule="auto"/>
      </w:pPr>
      <w:r>
        <w:t>Odstąpienie od umowy</w:t>
      </w:r>
    </w:p>
    <w:p w:rsidR="00C87248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:rsidR="003C3B1C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3C3B1C" w:rsidRPr="003C3B1C" w:rsidRDefault="003C3B1C" w:rsidP="002166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6</w:t>
      </w:r>
    </w:p>
    <w:p w:rsidR="00C87248" w:rsidRDefault="00027628" w:rsidP="00216693">
      <w:pPr>
        <w:pStyle w:val="Nagwek1"/>
        <w:spacing w:before="0" w:line="276" w:lineRule="auto"/>
      </w:pPr>
      <w:r>
        <w:t>Kary umowne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063308" w:rsidRDefault="0006330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7</w:t>
      </w:r>
    </w:p>
    <w:p w:rsidR="00C87248" w:rsidRDefault="00027628" w:rsidP="00216693">
      <w:pPr>
        <w:pStyle w:val="Nagwek1"/>
        <w:spacing w:before="0" w:line="276" w:lineRule="auto"/>
      </w:pPr>
      <w:r>
        <w:t>Postanowienia końcowe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Default="00027628" w:rsidP="00216693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:rsidR="00C87248" w:rsidRDefault="00027628" w:rsidP="005A4E97">
      <w:pPr>
        <w:pStyle w:val="Nagwek1"/>
      </w:pPr>
      <w:r>
        <w:t>Załącznik 1 do umowy</w:t>
      </w:r>
    </w:p>
    <w:p w:rsidR="00C87248" w:rsidRDefault="00027628" w:rsidP="005A4E97">
      <w:pPr>
        <w:pStyle w:val="Nagwek1"/>
      </w:pPr>
      <w:r>
        <w:t>Protokół odbioru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  <w:tblCaption w:val="Tabela"/>
        <w:tblDescription w:val="Tabela do protokołu odbieranego sprzętu"/>
      </w:tblPr>
      <w:tblGrid>
        <w:gridCol w:w="575"/>
        <w:gridCol w:w="3401"/>
        <w:gridCol w:w="770"/>
        <w:gridCol w:w="3030"/>
      </w:tblGrid>
      <w:tr w:rsidR="00C87248">
        <w:trPr>
          <w:trHeight w:val="466"/>
        </w:trPr>
        <w:tc>
          <w:tcPr>
            <w:tcW w:w="56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Dostarczone </w:t>
      </w:r>
      <w:r w:rsidR="00024F53">
        <w:rPr>
          <w:rFonts w:ascii="Calibri" w:hAnsi="Calibri" w:cs="Calibri"/>
          <w:b/>
        </w:rPr>
        <w:t>oprogramowanie jest</w:t>
      </w:r>
      <w:r>
        <w:rPr>
          <w:rFonts w:ascii="Calibri" w:hAnsi="Calibri" w:cs="Calibri"/>
          <w:b/>
        </w:rPr>
        <w:t xml:space="preserve"> zgodne ze specyfikacją techniczną oraz nie posiada widocznych uszkodzeń mechanicznych.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:rsidR="00C87248" w:rsidRDefault="00027628">
      <w:pPr>
        <w:pBdr>
          <w:bottom w:val="single" w:sz="12" w:space="1" w:color="auto"/>
        </w:pBd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:rsidR="005A4E97" w:rsidRDefault="005A4E97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5A4E97" w:rsidRDefault="005A4E97" w:rsidP="005A4E97">
      <w:pPr>
        <w:pStyle w:val="Nagwek1"/>
      </w:pPr>
      <w:r>
        <w:t>Załącznik numer 2 do umowy</w:t>
      </w:r>
    </w:p>
    <w:tbl>
      <w:tblPr>
        <w:tblStyle w:val="Tabela-Siatka"/>
        <w:tblW w:w="7622" w:type="dxa"/>
        <w:tblLook w:val="04A0" w:firstRow="1" w:lastRow="0" w:firstColumn="1" w:lastColumn="0" w:noHBand="0" w:noVBand="1"/>
        <w:tblCaption w:val="tabela "/>
        <w:tblDescription w:val="Tabela zawiera podział zamwianego sprzętu wraz ze wskazaniem miejsca dostawy, ilości sztuk, danych kontaktowych oraz osobę odbierającą sprzęt"/>
      </w:tblPr>
      <w:tblGrid>
        <w:gridCol w:w="2558"/>
        <w:gridCol w:w="2976"/>
        <w:gridCol w:w="1265"/>
        <w:gridCol w:w="823"/>
      </w:tblGrid>
      <w:tr w:rsidR="006F667E" w:rsidTr="0093637D">
        <w:trPr>
          <w:trHeight w:val="226"/>
        </w:trPr>
        <w:tc>
          <w:tcPr>
            <w:tcW w:w="2558" w:type="dxa"/>
            <w:vMerge w:val="restart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4241" w:type="dxa"/>
            <w:gridSpan w:val="2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823" w:type="dxa"/>
            <w:vMerge w:val="restart"/>
          </w:tcPr>
          <w:p w:rsidR="006F667E" w:rsidRPr="005C0AB4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5C0AB4">
              <w:rPr>
                <w:rFonts w:ascii="Calibri" w:hAnsi="Calibri" w:cs="Calibri"/>
                <w:b/>
                <w:color w:val="000000" w:themeColor="text1"/>
              </w:rPr>
              <w:t>Ilość faktur</w:t>
            </w:r>
          </w:p>
        </w:tc>
      </w:tr>
      <w:tr w:rsidR="006F667E" w:rsidTr="0093637D">
        <w:trPr>
          <w:trHeight w:val="244"/>
        </w:trPr>
        <w:tc>
          <w:tcPr>
            <w:tcW w:w="2558" w:type="dxa"/>
            <w:vMerge/>
          </w:tcPr>
          <w:p w:rsidR="006F667E" w:rsidRDefault="006F667E"/>
        </w:tc>
        <w:tc>
          <w:tcPr>
            <w:tcW w:w="2976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1265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823" w:type="dxa"/>
            <w:vMerge/>
          </w:tcPr>
          <w:p w:rsidR="006F667E" w:rsidRPr="005C0AB4" w:rsidRDefault="006F667E">
            <w:pPr>
              <w:rPr>
                <w:color w:val="000000" w:themeColor="text1"/>
              </w:rPr>
            </w:pPr>
          </w:p>
        </w:tc>
      </w:tr>
      <w:tr w:rsidR="00C87248" w:rsidTr="006F667E">
        <w:trPr>
          <w:trHeight w:val="197"/>
        </w:trPr>
        <w:tc>
          <w:tcPr>
            <w:tcW w:w="6799" w:type="dxa"/>
            <w:gridSpan w:val="3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3" w:name="_Hlk109979905"/>
            <w:r>
              <w:rPr>
                <w:rFonts w:ascii="Calibri" w:hAnsi="Calibri" w:cs="Calibri"/>
                <w:b/>
              </w:rPr>
              <w:t xml:space="preserve">Zadanie </w:t>
            </w:r>
            <w:r w:rsidR="00C5714F">
              <w:rPr>
                <w:rFonts w:ascii="Calibri" w:hAnsi="Calibri" w:cs="Calibri"/>
                <w:b/>
              </w:rPr>
              <w:t>8</w:t>
            </w:r>
            <w:r w:rsidR="0078366C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 xml:space="preserve"> Oprogramowanie biurowe</w:t>
            </w:r>
            <w:r w:rsidR="009838A7">
              <w:rPr>
                <w:rFonts w:ascii="Calibri" w:hAnsi="Calibri" w:cs="Calibri"/>
                <w:b/>
              </w:rPr>
              <w:t xml:space="preserve"> </w:t>
            </w:r>
            <w:r w:rsidR="00F85003">
              <w:rPr>
                <w:rFonts w:ascii="Calibri" w:hAnsi="Calibri" w:cs="Calibri"/>
                <w:b/>
              </w:rPr>
              <w:t xml:space="preserve">– </w:t>
            </w:r>
            <w:r w:rsidR="00C5714F">
              <w:rPr>
                <w:rFonts w:ascii="Calibri" w:hAnsi="Calibri" w:cs="Calibri"/>
                <w:b/>
              </w:rPr>
              <w:t>1 sztuka</w:t>
            </w:r>
          </w:p>
        </w:tc>
        <w:tc>
          <w:tcPr>
            <w:tcW w:w="823" w:type="dxa"/>
          </w:tcPr>
          <w:p w:rsidR="00C87248" w:rsidRPr="005C0AB4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332B2B" w:rsidTr="0093637D">
        <w:trPr>
          <w:trHeight w:val="1122"/>
        </w:trPr>
        <w:tc>
          <w:tcPr>
            <w:tcW w:w="2558" w:type="dxa"/>
          </w:tcPr>
          <w:p w:rsidR="00332B2B" w:rsidRDefault="00C5714F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976" w:type="dxa"/>
          </w:tcPr>
          <w:p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65" w:type="dxa"/>
          </w:tcPr>
          <w:p w:rsidR="00332B2B" w:rsidRDefault="00332B2B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bookmarkEnd w:id="3"/>
    </w:tbl>
    <w:p w:rsidR="00C87248" w:rsidRDefault="00C87248">
      <w:pPr>
        <w:spacing w:line="276" w:lineRule="auto"/>
        <w:rPr>
          <w:rFonts w:ascii="Calibri" w:hAnsi="Calibri" w:cs="Calibri"/>
        </w:rPr>
      </w:pPr>
    </w:p>
    <w:sectPr w:rsidR="00C87248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6D1" w:rsidRDefault="00DB66D1">
      <w:r>
        <w:separator/>
      </w:r>
    </w:p>
  </w:endnote>
  <w:endnote w:type="continuationSeparator" w:id="0">
    <w:p w:rsidR="00DB66D1" w:rsidRDefault="00DB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6D1" w:rsidRDefault="00DB66D1">
      <w:r>
        <w:separator/>
      </w:r>
    </w:p>
  </w:footnote>
  <w:footnote w:type="continuationSeparator" w:id="0">
    <w:p w:rsidR="00DB66D1" w:rsidRDefault="00DB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FE7" w:rsidRPr="00943CCF" w:rsidRDefault="00175FE7" w:rsidP="00EB3A2A">
    <w:pPr>
      <w:pStyle w:val="Nagwek"/>
    </w:pPr>
  </w:p>
  <w:p w:rsidR="00C87248" w:rsidRPr="00EB3A2A" w:rsidRDefault="00027628" w:rsidP="00EB3A2A">
    <w:pPr>
      <w:pStyle w:val="Nagwek"/>
    </w:pPr>
    <w:r w:rsidRPr="00EB3A2A">
      <w:t>ZP.26.1.</w:t>
    </w:r>
    <w:r w:rsidR="00174619">
      <w:t>20</w:t>
    </w:r>
    <w:r w:rsidR="005C1320" w:rsidRPr="00EB3A2A">
      <w:t>.2025</w:t>
    </w:r>
    <w:r w:rsidRPr="00EB3A2A">
      <w:t xml:space="preserve"> Dostawa sprzętu i oprogramowania komputerowego dla Uniwersytetu Jana Długosza w Częstochowie zadanie</w:t>
    </w:r>
    <w:r w:rsidR="00174619">
      <w:t xml:space="preserve">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8DF0968A"/>
    <w:name w:val="Lista numerowana 10"/>
    <w:lvl w:ilvl="0" w:tplc="B282ACA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4F53"/>
    <w:rsid w:val="00027628"/>
    <w:rsid w:val="000459D8"/>
    <w:rsid w:val="00063308"/>
    <w:rsid w:val="000A424A"/>
    <w:rsid w:val="000E045E"/>
    <w:rsid w:val="000E4BE7"/>
    <w:rsid w:val="0010642B"/>
    <w:rsid w:val="0011382B"/>
    <w:rsid w:val="00117D13"/>
    <w:rsid w:val="00147A61"/>
    <w:rsid w:val="0015057E"/>
    <w:rsid w:val="00157D6D"/>
    <w:rsid w:val="00162E46"/>
    <w:rsid w:val="00174619"/>
    <w:rsid w:val="00175FE7"/>
    <w:rsid w:val="00176522"/>
    <w:rsid w:val="00181842"/>
    <w:rsid w:val="00187D6F"/>
    <w:rsid w:val="001B4448"/>
    <w:rsid w:val="001C3167"/>
    <w:rsid w:val="001F1965"/>
    <w:rsid w:val="00215023"/>
    <w:rsid w:val="002158B0"/>
    <w:rsid w:val="00216693"/>
    <w:rsid w:val="00220B1A"/>
    <w:rsid w:val="002210EF"/>
    <w:rsid w:val="002276D5"/>
    <w:rsid w:val="00235616"/>
    <w:rsid w:val="002357EE"/>
    <w:rsid w:val="00241FDC"/>
    <w:rsid w:val="00247B63"/>
    <w:rsid w:val="002512CF"/>
    <w:rsid w:val="00274717"/>
    <w:rsid w:val="00297CA7"/>
    <w:rsid w:val="002B4CB8"/>
    <w:rsid w:val="002E524C"/>
    <w:rsid w:val="00332B2B"/>
    <w:rsid w:val="00353C7F"/>
    <w:rsid w:val="0036422F"/>
    <w:rsid w:val="00373911"/>
    <w:rsid w:val="003774F4"/>
    <w:rsid w:val="003A3817"/>
    <w:rsid w:val="003C128F"/>
    <w:rsid w:val="003C15D0"/>
    <w:rsid w:val="003C29F6"/>
    <w:rsid w:val="003C3B1C"/>
    <w:rsid w:val="003C5C17"/>
    <w:rsid w:val="003E1F00"/>
    <w:rsid w:val="0040750D"/>
    <w:rsid w:val="00411D26"/>
    <w:rsid w:val="00413499"/>
    <w:rsid w:val="00425F25"/>
    <w:rsid w:val="0044070A"/>
    <w:rsid w:val="00447D2A"/>
    <w:rsid w:val="00466905"/>
    <w:rsid w:val="004775FE"/>
    <w:rsid w:val="004831BA"/>
    <w:rsid w:val="004B7FC7"/>
    <w:rsid w:val="004F0520"/>
    <w:rsid w:val="00527150"/>
    <w:rsid w:val="00553D2C"/>
    <w:rsid w:val="00566043"/>
    <w:rsid w:val="00581E7D"/>
    <w:rsid w:val="00594249"/>
    <w:rsid w:val="005954CD"/>
    <w:rsid w:val="005972F0"/>
    <w:rsid w:val="005A4E97"/>
    <w:rsid w:val="005C0AB4"/>
    <w:rsid w:val="005C1320"/>
    <w:rsid w:val="005F7298"/>
    <w:rsid w:val="00625E93"/>
    <w:rsid w:val="00650B82"/>
    <w:rsid w:val="006515ED"/>
    <w:rsid w:val="006540F6"/>
    <w:rsid w:val="006663B5"/>
    <w:rsid w:val="00692020"/>
    <w:rsid w:val="006F667E"/>
    <w:rsid w:val="007162DD"/>
    <w:rsid w:val="0076155D"/>
    <w:rsid w:val="0078366C"/>
    <w:rsid w:val="00786297"/>
    <w:rsid w:val="007A4283"/>
    <w:rsid w:val="007A61FD"/>
    <w:rsid w:val="007B4BB3"/>
    <w:rsid w:val="007C6A6E"/>
    <w:rsid w:val="00803C84"/>
    <w:rsid w:val="008076FE"/>
    <w:rsid w:val="0083600B"/>
    <w:rsid w:val="00885F1F"/>
    <w:rsid w:val="008B01C0"/>
    <w:rsid w:val="008B61AE"/>
    <w:rsid w:val="008C37B4"/>
    <w:rsid w:val="008C6873"/>
    <w:rsid w:val="008E4A81"/>
    <w:rsid w:val="00902942"/>
    <w:rsid w:val="00904175"/>
    <w:rsid w:val="0092224B"/>
    <w:rsid w:val="0093549E"/>
    <w:rsid w:val="0093637D"/>
    <w:rsid w:val="009401A6"/>
    <w:rsid w:val="00943CCF"/>
    <w:rsid w:val="009560BE"/>
    <w:rsid w:val="0096036B"/>
    <w:rsid w:val="009838A7"/>
    <w:rsid w:val="00991BD5"/>
    <w:rsid w:val="009D0172"/>
    <w:rsid w:val="00A11C5D"/>
    <w:rsid w:val="00A34676"/>
    <w:rsid w:val="00A72492"/>
    <w:rsid w:val="00A853A2"/>
    <w:rsid w:val="00AB4792"/>
    <w:rsid w:val="00AD0929"/>
    <w:rsid w:val="00AD5B9B"/>
    <w:rsid w:val="00B16A66"/>
    <w:rsid w:val="00B31E8F"/>
    <w:rsid w:val="00B61EA7"/>
    <w:rsid w:val="00B74788"/>
    <w:rsid w:val="00B87234"/>
    <w:rsid w:val="00BD44C8"/>
    <w:rsid w:val="00BE72C8"/>
    <w:rsid w:val="00C03A1B"/>
    <w:rsid w:val="00C059E8"/>
    <w:rsid w:val="00C104FB"/>
    <w:rsid w:val="00C23285"/>
    <w:rsid w:val="00C306E5"/>
    <w:rsid w:val="00C36731"/>
    <w:rsid w:val="00C5714F"/>
    <w:rsid w:val="00C84321"/>
    <w:rsid w:val="00C8698C"/>
    <w:rsid w:val="00C87248"/>
    <w:rsid w:val="00CC20BE"/>
    <w:rsid w:val="00CF5E32"/>
    <w:rsid w:val="00D0340A"/>
    <w:rsid w:val="00D13E77"/>
    <w:rsid w:val="00D3083F"/>
    <w:rsid w:val="00D6171E"/>
    <w:rsid w:val="00D64D6D"/>
    <w:rsid w:val="00DB2979"/>
    <w:rsid w:val="00DB5AE1"/>
    <w:rsid w:val="00DB66D1"/>
    <w:rsid w:val="00DF0740"/>
    <w:rsid w:val="00E006E9"/>
    <w:rsid w:val="00E25988"/>
    <w:rsid w:val="00E46594"/>
    <w:rsid w:val="00E50FF2"/>
    <w:rsid w:val="00E5115B"/>
    <w:rsid w:val="00E548A9"/>
    <w:rsid w:val="00E60530"/>
    <w:rsid w:val="00E67386"/>
    <w:rsid w:val="00E9679C"/>
    <w:rsid w:val="00EA5029"/>
    <w:rsid w:val="00EB3A2A"/>
    <w:rsid w:val="00EB537C"/>
    <w:rsid w:val="00EC41BA"/>
    <w:rsid w:val="00ED507A"/>
    <w:rsid w:val="00EE5D64"/>
    <w:rsid w:val="00EF07DF"/>
    <w:rsid w:val="00F5459C"/>
    <w:rsid w:val="00F54ADB"/>
    <w:rsid w:val="00F6694D"/>
    <w:rsid w:val="00F83AA4"/>
    <w:rsid w:val="00F85003"/>
    <w:rsid w:val="00F94C8B"/>
    <w:rsid w:val="00FA1F09"/>
    <w:rsid w:val="00FF141A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6894"/>
  <w15:docId w15:val="{90913456-4FA5-47D1-A40E-1E98D57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357EE"/>
    <w:pPr>
      <w:keepNext/>
      <w:spacing w:before="240" w:after="60"/>
      <w:outlineLvl w:val="0"/>
    </w:pPr>
    <w:rPr>
      <w:rFonts w:ascii="Calibri" w:hAnsi="Calibri"/>
      <w:b/>
      <w:bCs/>
      <w:kern w:val="1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autoRedefine/>
    <w:qFormat/>
    <w:rsid w:val="00EB3A2A"/>
    <w:pPr>
      <w:tabs>
        <w:tab w:val="center" w:pos="4536"/>
        <w:tab w:val="right" w:pos="9072"/>
      </w:tabs>
    </w:pPr>
    <w:rPr>
      <w:rFonts w:ascii="Calibri" w:hAnsi="Calibri"/>
      <w:color w:val="000000" w:themeColor="text1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F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8879-7045-45AD-A974-02271CDD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1366</Words>
  <Characters>8199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Załącznik numer 4 do SWZ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Odstąpienie od umowy</vt:lpstr>
      <vt:lpstr>Paragraf 6</vt:lpstr>
      <vt:lpstr>Kary umowne</vt:lpstr>
      <vt:lpstr>Paragraf 7</vt:lpstr>
      <vt:lpstr>Postanowienia końcowe</vt:lpstr>
      <vt:lpstr>Załącznik 1 do umowy</vt:lpstr>
      <vt:lpstr>Protokół odbioru</vt:lpstr>
      <vt:lpstr>Załącznik numer 2 do umowy</vt:lpstr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29</cp:revision>
  <cp:lastPrinted>2024-02-14T13:47:00Z</cp:lastPrinted>
  <dcterms:created xsi:type="dcterms:W3CDTF">2024-02-21T09:05:00Z</dcterms:created>
  <dcterms:modified xsi:type="dcterms:W3CDTF">2025-05-14T08:32:00Z</dcterms:modified>
</cp:coreProperties>
</file>