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394DF860" w:rsidR="00E10E9A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F3E43A0" w14:textId="12B55FA4" w:rsidR="00695CE0" w:rsidRDefault="00695CE0" w:rsidP="00E10E9A">
      <w:pPr>
        <w:jc w:val="both"/>
        <w:rPr>
          <w:rFonts w:ascii="Arial" w:hAnsi="Arial" w:cs="Arial"/>
          <w:sz w:val="22"/>
          <w:szCs w:val="22"/>
        </w:rPr>
      </w:pPr>
    </w:p>
    <w:p w14:paraId="5322DCA3" w14:textId="7B772CAF" w:rsidR="00695CE0" w:rsidRDefault="00695CE0" w:rsidP="00E10E9A">
      <w:pPr>
        <w:jc w:val="both"/>
        <w:rPr>
          <w:rFonts w:ascii="Arial" w:hAnsi="Arial" w:cs="Arial"/>
          <w:sz w:val="22"/>
          <w:szCs w:val="22"/>
        </w:rPr>
      </w:pPr>
    </w:p>
    <w:p w14:paraId="25FA1CC1" w14:textId="77777777" w:rsidR="00695CE0" w:rsidRPr="002226DC" w:rsidRDefault="00695CE0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2226DC" w:rsidRDefault="00D46DBA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60310D75" w14:textId="6205923A" w:rsidR="007A6A7F" w:rsidRPr="002226DC" w:rsidRDefault="008E7B91" w:rsidP="007A6A7F">
      <w:pPr>
        <w:pStyle w:val="Tekstpodstawowy"/>
        <w:tabs>
          <w:tab w:val="center" w:pos="4536"/>
          <w:tab w:val="left" w:pos="7434"/>
        </w:tabs>
        <w:spacing w:line="360" w:lineRule="auto"/>
        <w:ind w:hanging="284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ab/>
      </w:r>
      <w:r w:rsidR="007A6A7F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7A6A7F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Wynajem, obsługa i bieżące utrzymanie toalet przenośnych na terenie Miasta </w:t>
      </w:r>
      <w:r w:rsidR="00F43F02">
        <w:rPr>
          <w:rFonts w:ascii="Arial" w:hAnsi="Arial" w:cs="Arial"/>
          <w:b/>
          <w:spacing w:val="-4"/>
          <w:sz w:val="22"/>
          <w:szCs w:val="22"/>
          <w:lang w:eastAsia="ar-SA"/>
        </w:rPr>
        <w:t>Świnoujście</w:t>
      </w:r>
      <w:bookmarkStart w:id="0" w:name="_GoBack"/>
      <w:bookmarkEnd w:id="0"/>
      <w:r w:rsidR="007A6A7F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6BD88718" w14:textId="7398C912" w:rsidR="002D6931" w:rsidRPr="002226DC" w:rsidRDefault="002D6931" w:rsidP="00DC3B2D">
      <w:pPr>
        <w:spacing w:line="360" w:lineRule="auto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491"/>
        <w:gridCol w:w="1547"/>
        <w:gridCol w:w="1474"/>
        <w:gridCol w:w="1361"/>
        <w:gridCol w:w="1361"/>
        <w:gridCol w:w="1416"/>
        <w:gridCol w:w="1393"/>
      </w:tblGrid>
      <w:tr w:rsidR="00A33385" w:rsidRPr="002226DC" w14:paraId="0A48E647" w14:textId="77777777" w:rsidTr="00A33385">
        <w:trPr>
          <w:trHeight w:val="1718"/>
        </w:trPr>
        <w:tc>
          <w:tcPr>
            <w:tcW w:w="197" w:type="pct"/>
          </w:tcPr>
          <w:p w14:paraId="23DF9B40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13" w:type="pct"/>
          </w:tcPr>
          <w:p w14:paraId="263D463E" w14:textId="0037B8F6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38368C3C" w14:textId="03F5473C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705" w:type="pct"/>
          </w:tcPr>
          <w:p w14:paraId="1FAEA58D" w14:textId="77777777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61B8DB96" w14:textId="2885A0DF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</w:t>
            </w:r>
          </w:p>
        </w:tc>
        <w:tc>
          <w:tcPr>
            <w:tcW w:w="651" w:type="pct"/>
          </w:tcPr>
          <w:p w14:paraId="6A862B68" w14:textId="69E06CBF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77" w:type="pct"/>
          </w:tcPr>
          <w:p w14:paraId="383C2FAA" w14:textId="6B6B1B34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66" w:type="pct"/>
          </w:tcPr>
          <w:p w14:paraId="4EB4D47F" w14:textId="21132D9F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</w:t>
            </w:r>
            <w:r w:rsidR="00521839">
              <w:rPr>
                <w:rFonts w:ascii="Arial" w:hAnsi="Arial" w:cs="Arial"/>
                <w:sz w:val="22"/>
                <w:szCs w:val="22"/>
              </w:rPr>
              <w:t>,</w:t>
            </w:r>
            <w:r w:rsidRPr="002226DC">
              <w:rPr>
                <w:rFonts w:ascii="Arial" w:hAnsi="Arial" w:cs="Arial"/>
                <w:sz w:val="22"/>
                <w:szCs w:val="22"/>
              </w:rPr>
              <w:t xml:space="preserve"> który usługi wykonał (wykonawca/podmiot udostępniający zasoby)</w:t>
            </w:r>
          </w:p>
        </w:tc>
      </w:tr>
      <w:tr w:rsidR="00A33385" w:rsidRPr="002226DC" w14:paraId="034BEDD9" w14:textId="77777777" w:rsidTr="00A33385">
        <w:tc>
          <w:tcPr>
            <w:tcW w:w="197" w:type="pct"/>
          </w:tcPr>
          <w:p w14:paraId="29B6F8F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6B7A57B9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F844A4B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1230347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2C0716E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7418113" w14:textId="0BCD0188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07019E4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6421E49B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85" w:rsidRPr="002226DC" w14:paraId="585AB320" w14:textId="77777777" w:rsidTr="00A33385">
        <w:tc>
          <w:tcPr>
            <w:tcW w:w="197" w:type="pct"/>
          </w:tcPr>
          <w:p w14:paraId="12F041A7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2613506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E005AC1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EA6880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2EF955F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5BEA182" w14:textId="3BCC7D8D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0D46CE06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705A6ED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85" w:rsidRPr="002226DC" w14:paraId="7955A4F8" w14:textId="77777777" w:rsidTr="00A33385">
        <w:tc>
          <w:tcPr>
            <w:tcW w:w="197" w:type="pct"/>
          </w:tcPr>
          <w:p w14:paraId="2A96B30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72601785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6B7337A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3E2C23D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2BE29FE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3E67E545" w14:textId="2E6423CD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32D34CB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6F32578D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7AB67E" w14:textId="7B7FDEF1" w:rsidR="00682C4B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09FD4B9A" w14:textId="058E2056" w:rsidR="00682C4B" w:rsidRPr="002226DC" w:rsidRDefault="006427AC" w:rsidP="00856626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</w:p>
    <w:p w14:paraId="554A0585" w14:textId="4766ABC1" w:rsidR="00682C4B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48D7DA76" w14:textId="1BE4C86C" w:rsidR="00A10CC5" w:rsidRDefault="00A10CC5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32E98BC3" w14:textId="77777777" w:rsidR="00A10CC5" w:rsidRPr="002226DC" w:rsidRDefault="00A10CC5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2C3933A8" w14:textId="77777777" w:rsidR="00A10CC5" w:rsidRPr="00D2436F" w:rsidRDefault="00A10CC5" w:rsidP="00A10CC5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0913F948" w14:textId="42BB730B" w:rsidR="000724C6" w:rsidRPr="00856626" w:rsidRDefault="000724C6" w:rsidP="00A10CC5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sectPr w:rsidR="000724C6" w:rsidRPr="0085662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E487" w14:textId="77777777" w:rsidR="002B2F2F" w:rsidRDefault="002B2F2F">
      <w:r>
        <w:separator/>
      </w:r>
    </w:p>
  </w:endnote>
  <w:endnote w:type="continuationSeparator" w:id="0">
    <w:p w14:paraId="2FC5EB4E" w14:textId="77777777" w:rsidR="002B2F2F" w:rsidRDefault="002B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3F9F8" w14:textId="77777777" w:rsidR="002B2F2F" w:rsidRDefault="002B2F2F">
      <w:r>
        <w:separator/>
      </w:r>
    </w:p>
  </w:footnote>
  <w:footnote w:type="continuationSeparator" w:id="0">
    <w:p w14:paraId="19AD97C8" w14:textId="77777777" w:rsidR="002B2F2F" w:rsidRDefault="002B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5D20" w14:textId="3BDD8801" w:rsidR="00F96D5A" w:rsidRPr="007B5EA4" w:rsidRDefault="00506930" w:rsidP="00695CE0">
    <w:pPr>
      <w:pStyle w:val="Nagwek"/>
      <w:jc w:val="right"/>
      <w:rPr>
        <w:sz w:val="22"/>
        <w:szCs w:val="22"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88481A">
      <w:rPr>
        <w:rFonts w:ascii="Arial" w:hAnsi="Arial" w:cs="Arial"/>
        <w:b/>
      </w:rPr>
      <w:t xml:space="preserve"> do SWZ nr BZP.271.1</w:t>
    </w:r>
    <w:r w:rsidR="007A6A7F">
      <w:rPr>
        <w:rFonts w:ascii="Arial" w:hAnsi="Arial" w:cs="Arial"/>
        <w:b/>
      </w:rPr>
      <w:t>.2.</w:t>
    </w:r>
    <w:r w:rsidR="0088481A">
      <w:rPr>
        <w:rFonts w:ascii="Arial" w:hAnsi="Arial" w:cs="Arial"/>
        <w:b/>
      </w:rPr>
      <w:t>202</w:t>
    </w:r>
    <w:r w:rsidR="00695CE0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11402E"/>
    <w:rsid w:val="001301F4"/>
    <w:rsid w:val="0014293F"/>
    <w:rsid w:val="00181114"/>
    <w:rsid w:val="001861C5"/>
    <w:rsid w:val="001C4D51"/>
    <w:rsid w:val="001E7204"/>
    <w:rsid w:val="00203E2E"/>
    <w:rsid w:val="002226DC"/>
    <w:rsid w:val="00255369"/>
    <w:rsid w:val="002703D3"/>
    <w:rsid w:val="002B2F2F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21839"/>
    <w:rsid w:val="005711A2"/>
    <w:rsid w:val="00583B4B"/>
    <w:rsid w:val="005B0C71"/>
    <w:rsid w:val="005E285A"/>
    <w:rsid w:val="006227C1"/>
    <w:rsid w:val="00622C19"/>
    <w:rsid w:val="006427AC"/>
    <w:rsid w:val="00663C8E"/>
    <w:rsid w:val="0067375C"/>
    <w:rsid w:val="00682C4B"/>
    <w:rsid w:val="00684DC8"/>
    <w:rsid w:val="00695CE0"/>
    <w:rsid w:val="006A4E31"/>
    <w:rsid w:val="006F18A5"/>
    <w:rsid w:val="00707139"/>
    <w:rsid w:val="00735562"/>
    <w:rsid w:val="00750F07"/>
    <w:rsid w:val="00754BB3"/>
    <w:rsid w:val="00797648"/>
    <w:rsid w:val="007A6A7F"/>
    <w:rsid w:val="007B06F3"/>
    <w:rsid w:val="007B5EA4"/>
    <w:rsid w:val="007C4BE7"/>
    <w:rsid w:val="007D152D"/>
    <w:rsid w:val="007E3907"/>
    <w:rsid w:val="007E4F45"/>
    <w:rsid w:val="00856626"/>
    <w:rsid w:val="008713D2"/>
    <w:rsid w:val="0088481A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0CC5"/>
    <w:rsid w:val="00A155C4"/>
    <w:rsid w:val="00A33385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B775C"/>
    <w:rsid w:val="00CF00F0"/>
    <w:rsid w:val="00CF2DBC"/>
    <w:rsid w:val="00D123AE"/>
    <w:rsid w:val="00D21D10"/>
    <w:rsid w:val="00D232CC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43F02"/>
    <w:rsid w:val="00F50A40"/>
    <w:rsid w:val="00F74474"/>
    <w:rsid w:val="00F94232"/>
    <w:rsid w:val="00F95F76"/>
    <w:rsid w:val="00F96D5A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88A1-E627-4E9A-8A29-DB698E06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Rzemieniecka-Grudzień Joanna</cp:lastModifiedBy>
  <cp:revision>4</cp:revision>
  <cp:lastPrinted>2021-03-05T08:20:00Z</cp:lastPrinted>
  <dcterms:created xsi:type="dcterms:W3CDTF">2025-03-10T06:50:00Z</dcterms:created>
  <dcterms:modified xsi:type="dcterms:W3CDTF">2025-03-17T12:19:00Z</dcterms:modified>
</cp:coreProperties>
</file>